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C4F38" w14:textId="36E9CFB3" w:rsidR="008A5926" w:rsidRDefault="00512E81">
      <w:r>
        <w:rPr>
          <w:noProof/>
        </w:rPr>
        <mc:AlternateContent>
          <mc:Choice Requires="wpg">
            <w:drawing>
              <wp:anchor distT="0" distB="0" distL="228600" distR="228600" simplePos="0" relativeHeight="251658243" behindDoc="1" locked="0" layoutInCell="1" allowOverlap="1" wp14:anchorId="652B9AD8" wp14:editId="1D4841A6">
                <wp:simplePos x="0" y="0"/>
                <wp:positionH relativeFrom="margin">
                  <wp:posOffset>4565015</wp:posOffset>
                </wp:positionH>
                <wp:positionV relativeFrom="margin">
                  <wp:align>top</wp:align>
                </wp:positionV>
                <wp:extent cx="1819275" cy="8843010"/>
                <wp:effectExtent l="0" t="0" r="28575" b="15240"/>
                <wp:wrapSquare wrapText="bothSides"/>
                <wp:docPr id="201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8843010"/>
                          <a:chOff x="0" y="0"/>
                          <a:chExt cx="1828800" cy="81510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9933FF"/>
                          </a:solidFill>
                          <a:ln>
                            <a:solidFill>
                              <a:srgbClr val="B52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1335530"/>
                            <a:ext cx="1828800" cy="6815509"/>
                          </a:xfrm>
                          <a:prstGeom prst="rect">
                            <a:avLst/>
                          </a:prstGeom>
                          <a:solidFill>
                            <a:srgbClr val="9933FF"/>
                          </a:solidFill>
                          <a:ln>
                            <a:solidFill>
                              <a:srgbClr val="B52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1258645124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718A30C0" w14:textId="77777777" w:rsidR="00233119" w:rsidRDefault="00233119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[Sidebars are great for calling out important points from your text or adding additional info for quick reference, such as a schedule.</w:t>
                                  </w:r>
                                </w:p>
                                <w:p w14:paraId="5D7D1C2D" w14:textId="77777777" w:rsidR="00233119" w:rsidRDefault="00233119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They are typically placed on the left, right, top or bottom of the page. But you can easily drag them to any position you prefer.</w:t>
                                  </w:r>
                                </w:p>
                                <w:p w14:paraId="23AECFE1" w14:textId="77777777" w:rsidR="00233119" w:rsidRDefault="00233119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When you’re ready to add your content, just click here and start typing.]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5566963"/>
                          </a:xfrm>
                          <a:prstGeom prst="rect">
                            <a:avLst/>
                          </a:prstGeom>
                          <a:solidFill>
                            <a:srgbClr val="9933FF"/>
                          </a:solidFill>
                          <a:ln w="6350">
                            <a:solidFill>
                              <a:srgbClr val="B521FF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7FCDAB" w14:textId="77777777" w:rsidR="00D80B50" w:rsidRDefault="00D80B50">
                              <w:pPr>
                                <w:pStyle w:val="NoSpacing"/>
                                <w:jc w:val="center"/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ap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aps/>
                                  <w:noProof/>
                                  <w:color w:val="FFFFFF"/>
                                  <w:sz w:val="40"/>
                                  <w:szCs w:val="40"/>
                                </w:rPr>
                                <w:drawing>
                                  <wp:inline distT="0" distB="0" distL="0" distR="0" wp14:anchorId="056D53D8" wp14:editId="47CC7AB5">
                                    <wp:extent cx="1373119" cy="1428750"/>
                                    <wp:effectExtent l="38100" t="38100" r="93980" b="381000"/>
                                    <wp:docPr id="1993003463" name="Picture 13" descr="A purple and white logo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93003463" name="Picture 13" descr="A purple and white logo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5415" cy="1431139"/>
                                            </a:xfrm>
                                            <a:prstGeom prst="roundRect">
                                              <a:avLst>
                                                <a:gd name="adj" fmla="val 8594"/>
                                              </a:avLst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>
                                              <a:noFill/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prstClr val="black">
                                                  <a:alpha val="40000"/>
                                                </a:prstClr>
                                              </a:outerShdw>
                                              <a:reflection blurRad="12700" stA="38000" endPos="28000" dist="5000" dir="5400000" sy="-100000" algn="bl" rotWithShape="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C50E7D8" w14:textId="77777777" w:rsidR="00D80B50" w:rsidRDefault="00D80B50">
                              <w:pPr>
                                <w:pStyle w:val="NoSpacing"/>
                                <w:jc w:val="center"/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ap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14:paraId="686ED55F" w14:textId="77777777" w:rsidR="00D80B50" w:rsidRDefault="00D80B50">
                              <w:pPr>
                                <w:pStyle w:val="NoSpacing"/>
                                <w:jc w:val="center"/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ap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14:paraId="639C8D81" w14:textId="16DAF17C" w:rsidR="00233119" w:rsidRPr="00D80B50" w:rsidRDefault="00233119">
                              <w:pPr>
                                <w:pStyle w:val="NoSpacing"/>
                                <w:jc w:val="center"/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ap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D80B50"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aps/>
                                  <w:color w:val="FFFFFF"/>
                                  <w:sz w:val="40"/>
                                  <w:szCs w:val="40"/>
                                </w:rPr>
                                <w:t>Terenure College Full Fixture List 2</w:t>
                              </w:r>
                              <w:r w:rsidR="00430FC1" w:rsidRPr="00D80B50"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aps/>
                                  <w:color w:val="FFFFFF"/>
                                  <w:sz w:val="40"/>
                                  <w:szCs w:val="40"/>
                                </w:rPr>
                                <w:t>024/25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B9AD8" id="Group 207" o:spid="_x0000_s1026" style="position:absolute;margin-left:359.45pt;margin-top:0;width:143.25pt;height:696.3pt;z-index:-251658237;mso-wrap-distance-left:18pt;mso-wrap-distance-right:18pt;mso-position-horizontal-relative:margin;mso-position-vertical:top;mso-position-vertical-relative:margin;mso-width-relative:margin;mso-height-relative:margin" coordsize="18288,815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">
                <v:rect id="Rectangle 202" o:spid="_x0000_s1027" style="position:absolute;width:18288;height:2286;visibility:visible;mso-wrap-style:square;v-text-anchor:midd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" fillcolor="#93f" strokecolor="#b521ff" strokeweight="1pt"/>
                <v:rect id="Rectangle 203" o:spid="_x0000_s1028" style="position:absolute;top:13355;width:18288;height:68155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" fillcolor="#93f" strokecolor="#b521ff" strokeweight="1pt">
                  <v:textbox inset=",14.4pt,8.64pt,18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id w:val="1258645124"/>
                          <w:temporary/>
                          <w:showingPlcHdr/>
                          <w15:appearance w15:val="hidden"/>
                        </w:sdtPr>
                        <w:sdtContent>
                          <w:p w14:paraId="718A30C0" w14:textId="77777777" w:rsidR="00233119" w:rsidRDefault="0023311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[Sidebars are great for calling out important points from your text or adding additional info for quick reference, such as a schedule.</w:t>
                            </w:r>
                          </w:p>
                          <w:p w14:paraId="5D7D1C2D" w14:textId="77777777" w:rsidR="00233119" w:rsidRDefault="0023311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They are typically placed on the left, right, top or bottom of the page. But you can easily drag them to any position you prefer.</w:t>
                            </w:r>
                          </w:p>
                          <w:p w14:paraId="23AECFE1" w14:textId="77777777" w:rsidR="00233119" w:rsidRDefault="0023311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When you’re ready to add your content, just click here and start typing.]</w:t>
                            </w:r>
                          </w:p>
                        </w:sdtContent>
                      </w:sdt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318;width:18288;height:55669;visibility:visible;mso-wrap-style:square;v-text-anchor:midd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" fillcolor="#93f" strokecolor="#b521ff" strokeweight=".5pt">
                  <v:textbox inset=",7.2pt,,7.2pt">
                    <w:txbxContent>
                      <w:p w14:paraId="537FCDAB" w14:textId="77777777" w:rsidR="00D80B50" w:rsidRDefault="00D80B50">
                        <w:pPr>
                          <w:pStyle w:val="NoSpacing"/>
                          <w:jc w:val="center"/>
                          <w:rPr>
                            <w:rFonts w:asciiTheme="majorBidi" w:eastAsiaTheme="majorEastAsia" w:hAnsiTheme="majorBidi" w:cstheme="majorBidi"/>
                            <w:b/>
                            <w:bCs/>
                            <w:cap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Bidi" w:eastAsiaTheme="majorEastAsia" w:hAnsiTheme="majorBidi" w:cstheme="majorBidi"/>
                            <w:b/>
                            <w:bCs/>
                            <w:caps/>
                            <w:noProof/>
                            <w:color w:val="FFFFFF"/>
                            <w:sz w:val="40"/>
                            <w:szCs w:val="40"/>
                          </w:rPr>
                          <w:drawing>
                            <wp:inline distT="0" distB="0" distL="0" distR="0" wp14:anchorId="056D53D8" wp14:editId="47CC7AB5">
                              <wp:extent cx="1373119" cy="1428750"/>
                              <wp:effectExtent l="38100" t="38100" r="93980" b="381000"/>
                              <wp:docPr id="1993003463" name="Picture 13" descr="A purple and white logo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3003463" name="Picture 13" descr="A purple and white logo&#10;&#10;Description automatically generated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5415" cy="1431139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  <a:reflection blurRad="12700" stA="38000" endPos="28000" dist="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C50E7D8" w14:textId="77777777" w:rsidR="00D80B50" w:rsidRDefault="00D80B50">
                        <w:pPr>
                          <w:pStyle w:val="NoSpacing"/>
                          <w:jc w:val="center"/>
                          <w:rPr>
                            <w:rFonts w:asciiTheme="majorBidi" w:eastAsiaTheme="majorEastAsia" w:hAnsiTheme="majorBidi" w:cstheme="majorBidi"/>
                            <w:b/>
                            <w:bCs/>
                            <w:caps/>
                            <w:color w:val="FFFFFF"/>
                            <w:sz w:val="40"/>
                            <w:szCs w:val="40"/>
                          </w:rPr>
                        </w:pPr>
                      </w:p>
                      <w:p w14:paraId="686ED55F" w14:textId="77777777" w:rsidR="00D80B50" w:rsidRDefault="00D80B50">
                        <w:pPr>
                          <w:pStyle w:val="NoSpacing"/>
                          <w:jc w:val="center"/>
                          <w:rPr>
                            <w:rFonts w:asciiTheme="majorBidi" w:eastAsiaTheme="majorEastAsia" w:hAnsiTheme="majorBidi" w:cstheme="majorBidi"/>
                            <w:b/>
                            <w:bCs/>
                            <w:caps/>
                            <w:color w:val="FFFFFF"/>
                            <w:sz w:val="40"/>
                            <w:szCs w:val="40"/>
                          </w:rPr>
                        </w:pPr>
                      </w:p>
                      <w:p w14:paraId="639C8D81" w14:textId="16DAF17C" w:rsidR="00233119" w:rsidRPr="00D80B50" w:rsidRDefault="00233119">
                        <w:pPr>
                          <w:pStyle w:val="NoSpacing"/>
                          <w:jc w:val="center"/>
                          <w:rPr>
                            <w:rFonts w:asciiTheme="majorBidi" w:eastAsiaTheme="majorEastAsia" w:hAnsiTheme="majorBidi" w:cstheme="majorBidi"/>
                            <w:b/>
                            <w:bCs/>
                            <w:caps/>
                            <w:color w:val="FFFFFF"/>
                            <w:sz w:val="40"/>
                            <w:szCs w:val="40"/>
                          </w:rPr>
                        </w:pPr>
                        <w:r w:rsidRPr="00D80B50">
                          <w:rPr>
                            <w:rFonts w:asciiTheme="majorBidi" w:eastAsiaTheme="majorEastAsia" w:hAnsiTheme="majorBidi" w:cstheme="majorBidi"/>
                            <w:b/>
                            <w:bCs/>
                            <w:caps/>
                            <w:color w:val="FFFFFF"/>
                            <w:sz w:val="40"/>
                            <w:szCs w:val="40"/>
                          </w:rPr>
                          <w:t>Terenure College Full Fixture List 2</w:t>
                        </w:r>
                        <w:r w:rsidR="00430FC1" w:rsidRPr="00D80B50">
                          <w:rPr>
                            <w:rFonts w:asciiTheme="majorBidi" w:eastAsiaTheme="majorEastAsia" w:hAnsiTheme="majorBidi" w:cstheme="majorBidi"/>
                            <w:b/>
                            <w:bCs/>
                            <w:caps/>
                            <w:color w:val="FFFFFF"/>
                            <w:sz w:val="40"/>
                            <w:szCs w:val="40"/>
                          </w:rPr>
                          <w:t>024/25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D80B50">
        <w:rPr>
          <w:noProof/>
        </w:rPr>
        <w:drawing>
          <wp:anchor distT="0" distB="0" distL="114300" distR="114300" simplePos="0" relativeHeight="251658244" behindDoc="1" locked="0" layoutInCell="1" allowOverlap="1" wp14:anchorId="7FF7FFB5" wp14:editId="4A60DBCA">
            <wp:simplePos x="0" y="0"/>
            <wp:positionH relativeFrom="column">
              <wp:posOffset>-581025</wp:posOffset>
            </wp:positionH>
            <wp:positionV relativeFrom="paragraph">
              <wp:posOffset>12700</wp:posOffset>
            </wp:positionV>
            <wp:extent cx="5731510" cy="4102100"/>
            <wp:effectExtent l="0" t="0" r="2540" b="0"/>
            <wp:wrapNone/>
            <wp:docPr id="10874952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95273" name="Picture 10874952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C57">
        <w:rPr>
          <w:noProof/>
        </w:rPr>
        <w:drawing>
          <wp:anchor distT="0" distB="0" distL="114300" distR="114300" simplePos="0" relativeHeight="251658242" behindDoc="1" locked="0" layoutInCell="1" allowOverlap="1" wp14:anchorId="43B731F9" wp14:editId="42D1D779">
            <wp:simplePos x="0" y="0"/>
            <wp:positionH relativeFrom="margin">
              <wp:posOffset>626110</wp:posOffset>
            </wp:positionH>
            <wp:positionV relativeFrom="paragraph">
              <wp:posOffset>4543425</wp:posOffset>
            </wp:positionV>
            <wp:extent cx="5731510" cy="4298950"/>
            <wp:effectExtent l="0" t="0" r="2540" b="6350"/>
            <wp:wrapNone/>
            <wp:docPr id="12793701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70170" name="Picture 12793701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FE8">
        <w:rPr>
          <w:noProof/>
        </w:rPr>
        <w:drawing>
          <wp:anchor distT="0" distB="0" distL="114300" distR="114300" simplePos="0" relativeHeight="251658240" behindDoc="0" locked="0" layoutInCell="1" allowOverlap="1" wp14:anchorId="69D3F35A" wp14:editId="2D36CC1C">
            <wp:simplePos x="0" y="0"/>
            <wp:positionH relativeFrom="column">
              <wp:posOffset>-564515</wp:posOffset>
            </wp:positionH>
            <wp:positionV relativeFrom="paragraph">
              <wp:posOffset>6134100</wp:posOffset>
            </wp:positionV>
            <wp:extent cx="6943725" cy="2724150"/>
            <wp:effectExtent l="0" t="0" r="9525" b="0"/>
            <wp:wrapNone/>
            <wp:docPr id="43375" name="Picture 1" descr="A group of people sitting on a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5" name="Picture 1" descr="A group of people sitting on a wal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0FE8">
        <w:rPr>
          <w:noProof/>
        </w:rPr>
        <w:drawing>
          <wp:anchor distT="0" distB="0" distL="114300" distR="114300" simplePos="0" relativeHeight="251658241" behindDoc="0" locked="0" layoutInCell="1" allowOverlap="1" wp14:anchorId="25F01252" wp14:editId="18421581">
            <wp:simplePos x="0" y="0"/>
            <wp:positionH relativeFrom="column">
              <wp:posOffset>4552950</wp:posOffset>
            </wp:positionH>
            <wp:positionV relativeFrom="paragraph">
              <wp:posOffset>0</wp:posOffset>
            </wp:positionV>
            <wp:extent cx="1752600" cy="2619375"/>
            <wp:effectExtent l="0" t="0" r="0" b="9525"/>
            <wp:wrapSquare wrapText="bothSides"/>
            <wp:docPr id="964396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9665" name="Picture 964396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89213" w14:textId="77777777" w:rsidR="002D0FE8" w:rsidRDefault="002D0FE8"/>
    <w:p w14:paraId="6B99B12C" w14:textId="6E0E56B5" w:rsidR="002D0FE8" w:rsidRDefault="002C7C11">
      <w:r>
        <w:rPr>
          <w:noProof/>
        </w:rPr>
        <w:drawing>
          <wp:anchor distT="0" distB="0" distL="114300" distR="114300" simplePos="0" relativeHeight="251658246" behindDoc="0" locked="0" layoutInCell="1" allowOverlap="1" wp14:anchorId="73202B9C" wp14:editId="4B9986C8">
            <wp:simplePos x="0" y="0"/>
            <wp:positionH relativeFrom="column">
              <wp:posOffset>838200</wp:posOffset>
            </wp:positionH>
            <wp:positionV relativeFrom="paragraph">
              <wp:posOffset>3505200</wp:posOffset>
            </wp:positionV>
            <wp:extent cx="3724275" cy="2850515"/>
            <wp:effectExtent l="0" t="0" r="9525" b="6985"/>
            <wp:wrapThrough wrapText="bothSides">
              <wp:wrapPolygon edited="0">
                <wp:start x="0" y="0"/>
                <wp:lineTo x="0" y="21509"/>
                <wp:lineTo x="21545" y="21509"/>
                <wp:lineTo x="21545" y="0"/>
                <wp:lineTo x="0" y="0"/>
              </wp:wrapPolygon>
            </wp:wrapThrough>
            <wp:docPr id="1404623614" name="Picture 15" descr="A group of people running on a field with a rainbow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23614" name="Picture 15" descr="A group of people running on a field with a rainbow in th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61CF">
        <w:rPr>
          <w:noProof/>
        </w:rPr>
        <w:drawing>
          <wp:anchor distT="0" distB="0" distL="114300" distR="114300" simplePos="0" relativeHeight="251658245" behindDoc="0" locked="0" layoutInCell="1" allowOverlap="1" wp14:anchorId="3F6724F9" wp14:editId="258C3139">
            <wp:simplePos x="0" y="0"/>
            <wp:positionH relativeFrom="column">
              <wp:posOffset>-571500</wp:posOffset>
            </wp:positionH>
            <wp:positionV relativeFrom="paragraph">
              <wp:posOffset>3505200</wp:posOffset>
            </wp:positionV>
            <wp:extent cx="2619375" cy="2276475"/>
            <wp:effectExtent l="0" t="0" r="9525" b="9525"/>
            <wp:wrapNone/>
            <wp:docPr id="833417811" name="Picture 16" descr="A crowd of people in striped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17811" name="Picture 16" descr="A crowd of people in striped shirt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GridTable5Dark-Accent3"/>
        <w:tblW w:w="9209" w:type="dxa"/>
        <w:tblLook w:val="04A0" w:firstRow="1" w:lastRow="0" w:firstColumn="1" w:lastColumn="0" w:noHBand="0" w:noVBand="1"/>
      </w:tblPr>
      <w:tblGrid>
        <w:gridCol w:w="1120"/>
        <w:gridCol w:w="1986"/>
        <w:gridCol w:w="838"/>
        <w:gridCol w:w="766"/>
        <w:gridCol w:w="1166"/>
        <w:gridCol w:w="1645"/>
        <w:gridCol w:w="847"/>
        <w:gridCol w:w="841"/>
      </w:tblGrid>
      <w:tr w:rsidR="000D0A5B" w14:paraId="3FF9232C" w14:textId="77777777" w:rsidTr="00692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8"/>
            <w:shd w:val="clear" w:color="auto" w:fill="B521FF"/>
          </w:tcPr>
          <w:p w14:paraId="79EE2472" w14:textId="1A86E674" w:rsidR="000D0A5B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lastRenderedPageBreak/>
              <w:t>SCT 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st</w:t>
            </w:r>
            <w:r w:rsidRPr="00AB75D8">
              <w:rPr>
                <w:rFonts w:asciiTheme="majorBidi" w:hAnsiTheme="majorBidi" w:cstheme="majorBidi"/>
              </w:rPr>
              <w:t xml:space="preserve"> &amp; 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  <w:r w:rsidRPr="00AB75D8">
              <w:rPr>
                <w:rFonts w:asciiTheme="majorBidi" w:hAnsiTheme="majorBidi" w:cstheme="majorBidi"/>
              </w:rPr>
              <w:t xml:space="preserve"> XV’s Fixture List 24/25</w:t>
            </w:r>
          </w:p>
        </w:tc>
      </w:tr>
      <w:tr w:rsidR="005475A7" w14:paraId="164DABBD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3681D129" w14:textId="5A251624" w:rsidR="000D0A5B" w:rsidRPr="00AB75D8" w:rsidRDefault="000D0A5B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September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1AA3BB1B" w14:textId="74A23232" w:rsidR="000D0A5B" w:rsidRPr="00AB75D8" w:rsidRDefault="000D0A5B" w:rsidP="004B24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October</w:t>
            </w:r>
          </w:p>
        </w:tc>
      </w:tr>
      <w:tr w:rsidR="008F261E" w14:paraId="47AE9E88" w14:textId="77777777" w:rsidTr="007A566E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CC23C97" w14:textId="4BEB4F5F" w:rsidR="002D0FE8" w:rsidRPr="00A34898" w:rsidRDefault="000D0A5B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Date</w:t>
            </w:r>
          </w:p>
        </w:tc>
        <w:tc>
          <w:tcPr>
            <w:tcW w:w="2012" w:type="dxa"/>
            <w:shd w:val="clear" w:color="auto" w:fill="B521FF"/>
          </w:tcPr>
          <w:p w14:paraId="029B38E9" w14:textId="01ED137D" w:rsidR="002D0FE8" w:rsidRPr="00A34898" w:rsidRDefault="000D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Opponent</w:t>
            </w:r>
          </w:p>
        </w:tc>
        <w:tc>
          <w:tcPr>
            <w:tcW w:w="840" w:type="dxa"/>
            <w:shd w:val="clear" w:color="auto" w:fill="B521FF"/>
          </w:tcPr>
          <w:p w14:paraId="17E30422" w14:textId="14C93B9A" w:rsidR="002D0FE8" w:rsidRPr="00A34898" w:rsidRDefault="000D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Teams</w:t>
            </w:r>
          </w:p>
        </w:tc>
        <w:tc>
          <w:tcPr>
            <w:tcW w:w="679" w:type="dxa"/>
            <w:shd w:val="clear" w:color="auto" w:fill="B521FF"/>
          </w:tcPr>
          <w:p w14:paraId="7B225CC0" w14:textId="5CDDEB56" w:rsidR="002D0FE8" w:rsidRPr="00A34898" w:rsidRDefault="000D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Venue</w:t>
            </w:r>
          </w:p>
        </w:tc>
        <w:tc>
          <w:tcPr>
            <w:tcW w:w="1189" w:type="dxa"/>
            <w:shd w:val="clear" w:color="auto" w:fill="B521FF"/>
          </w:tcPr>
          <w:p w14:paraId="704D1EC5" w14:textId="76452185" w:rsidR="002D0FE8" w:rsidRPr="00A34898" w:rsidRDefault="000D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Date</w:t>
            </w:r>
          </w:p>
        </w:tc>
        <w:tc>
          <w:tcPr>
            <w:tcW w:w="1654" w:type="dxa"/>
            <w:shd w:val="clear" w:color="auto" w:fill="B521FF"/>
          </w:tcPr>
          <w:p w14:paraId="59A2507E" w14:textId="7FB21314" w:rsidR="002D0FE8" w:rsidRPr="00A34898" w:rsidRDefault="000D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Opponent</w:t>
            </w:r>
          </w:p>
        </w:tc>
        <w:tc>
          <w:tcPr>
            <w:tcW w:w="849" w:type="dxa"/>
            <w:shd w:val="clear" w:color="auto" w:fill="B521FF"/>
          </w:tcPr>
          <w:p w14:paraId="42F6E563" w14:textId="71204C23" w:rsidR="002D0FE8" w:rsidRPr="00A34898" w:rsidRDefault="000D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Teams</w:t>
            </w:r>
          </w:p>
        </w:tc>
        <w:tc>
          <w:tcPr>
            <w:tcW w:w="844" w:type="dxa"/>
            <w:shd w:val="clear" w:color="auto" w:fill="B521FF"/>
          </w:tcPr>
          <w:p w14:paraId="14CAEB39" w14:textId="4BE16113" w:rsidR="002D0FE8" w:rsidRPr="00A34898" w:rsidRDefault="000D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Venue</w:t>
            </w:r>
          </w:p>
        </w:tc>
      </w:tr>
      <w:tr w:rsidR="00F2113D" w14:paraId="0D3AE300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104A36C" w14:textId="342ABA58" w:rsidR="002D0FE8" w:rsidRPr="00A34898" w:rsidRDefault="000D0A5B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Aug 30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9FE1BCE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840" w:type="dxa"/>
          </w:tcPr>
          <w:p w14:paraId="247DA92C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3CFAFDD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19A7193" w14:textId="2F27480D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nd</w:t>
            </w:r>
          </w:p>
        </w:tc>
        <w:tc>
          <w:tcPr>
            <w:tcW w:w="1654" w:type="dxa"/>
          </w:tcPr>
          <w:p w14:paraId="2D03E866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09F75C49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19C1E14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5EF86061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72322AF" w14:textId="12D359A7" w:rsidR="002D0FE8" w:rsidRPr="00A34898" w:rsidRDefault="000D0A5B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Wed </w:t>
            </w:r>
            <w:r w:rsidR="00001A14"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4th</w:t>
            </w:r>
          </w:p>
        </w:tc>
        <w:tc>
          <w:tcPr>
            <w:tcW w:w="2012" w:type="dxa"/>
          </w:tcPr>
          <w:p w14:paraId="09F66972" w14:textId="5785110F" w:rsidR="002D0FE8" w:rsidRPr="00AB75D8" w:rsidRDefault="00CF5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F81EF0">
              <w:rPr>
                <w:rFonts w:asciiTheme="majorBidi" w:hAnsiTheme="majorBidi" w:cstheme="majorBidi"/>
                <w:b/>
                <w:bCs/>
              </w:rPr>
              <w:t xml:space="preserve">Gonzaga </w:t>
            </w:r>
          </w:p>
        </w:tc>
        <w:tc>
          <w:tcPr>
            <w:tcW w:w="840" w:type="dxa"/>
          </w:tcPr>
          <w:p w14:paraId="4D37F409" w14:textId="1112EC38" w:rsidR="002D0FE8" w:rsidRPr="00AB75D8" w:rsidRDefault="00CF5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7699CAE4" w14:textId="73B1ADA8" w:rsidR="002D0FE8" w:rsidRPr="00AB75D8" w:rsidRDefault="00CF5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050993EE" w14:textId="5E24F1EF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5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B7CB1C1" w14:textId="62289D77" w:rsidR="002D0FE8" w:rsidRPr="00A3489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Blackrock</w:t>
            </w:r>
          </w:p>
        </w:tc>
        <w:tc>
          <w:tcPr>
            <w:tcW w:w="849" w:type="dxa"/>
          </w:tcPr>
          <w:p w14:paraId="59BC1DF7" w14:textId="6B878568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20D6794E" w14:textId="7C2E0025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F2113D" w14:paraId="68300D4D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996482B" w14:textId="7EB8732B" w:rsidR="002D0FE8" w:rsidRPr="00A34898" w:rsidRDefault="000D0A5B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7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155B9F25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840" w:type="dxa"/>
          </w:tcPr>
          <w:p w14:paraId="76F51C4A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44B3885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44C4270D" w14:textId="74547FB3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9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41AE44E" w14:textId="77777777" w:rsidR="002D0FE8" w:rsidRPr="00A3489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9" w:type="dxa"/>
          </w:tcPr>
          <w:p w14:paraId="06B5623A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785EF08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337BD3FD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67B2582" w14:textId="0902ED5F" w:rsidR="002D0FE8" w:rsidRPr="00A34898" w:rsidRDefault="000D0A5B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</w:t>
            </w:r>
            <w:r w:rsidR="00001A14"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11</w:t>
            </w:r>
            <w:r w:rsidR="00001A14"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D5A9A3C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840" w:type="dxa"/>
          </w:tcPr>
          <w:p w14:paraId="67DBB780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731BA32E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6501B51" w14:textId="60593878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12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4A34B2CA" w14:textId="77777777" w:rsidR="002D0FE8" w:rsidRPr="00A3489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9" w:type="dxa"/>
          </w:tcPr>
          <w:p w14:paraId="62BBCA58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594E7F70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0898175A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08064C2" w14:textId="12856EBC" w:rsidR="002D0FE8" w:rsidRPr="00A34898" w:rsidRDefault="000D0A5B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14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8A623C5" w14:textId="5EF30B42" w:rsidR="002D0FE8" w:rsidRPr="00F81EF0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28B7065F" w14:textId="37E4C8AB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107C4122" w14:textId="025FFFCB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9DB67EF" w14:textId="4E68FF7D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16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412EE03D" w14:textId="18C26A6F" w:rsidR="002D0FE8" w:rsidRPr="00A3489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Campbell</w:t>
            </w:r>
          </w:p>
        </w:tc>
        <w:tc>
          <w:tcPr>
            <w:tcW w:w="849" w:type="dxa"/>
          </w:tcPr>
          <w:p w14:paraId="3E5D68A4" w14:textId="4915E496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2084254F" w14:textId="73049715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954AAC" w14:paraId="79FA0479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DC48E64" w14:textId="53D2795B" w:rsidR="002D0FE8" w:rsidRPr="00A34898" w:rsidRDefault="000D0A5B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</w:t>
            </w:r>
            <w:r w:rsidR="00001A14"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18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8978319" w14:textId="51325513" w:rsidR="002D0FE8" w:rsidRPr="00F81EF0" w:rsidRDefault="001D5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840" w:type="dxa"/>
          </w:tcPr>
          <w:p w14:paraId="378D17B8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AD3CC2E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A4CCE7C" w14:textId="2625BE83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19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F9A59B8" w14:textId="29440CBB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18"/>
              </w:rPr>
            </w:pPr>
            <w:r w:rsidRPr="00AB75D8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18"/>
              </w:rPr>
              <w:t>Coll. Bristol [Eng]</w:t>
            </w:r>
          </w:p>
        </w:tc>
        <w:tc>
          <w:tcPr>
            <w:tcW w:w="849" w:type="dxa"/>
          </w:tcPr>
          <w:p w14:paraId="7F70A62E" w14:textId="6EE576F1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st</w:t>
            </w:r>
            <w:r w:rsidRPr="00AB75D8">
              <w:rPr>
                <w:rFonts w:asciiTheme="majorBidi" w:hAnsiTheme="majorBidi" w:cstheme="majorBidi"/>
              </w:rPr>
              <w:t xml:space="preserve"> XV</w:t>
            </w:r>
          </w:p>
        </w:tc>
        <w:tc>
          <w:tcPr>
            <w:tcW w:w="844" w:type="dxa"/>
          </w:tcPr>
          <w:p w14:paraId="1FA437B6" w14:textId="34DA58DD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954AAC" w14:paraId="527F0EB5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78AA17A" w14:textId="766EEDCB" w:rsidR="002D0FE8" w:rsidRPr="00A34898" w:rsidRDefault="00001A14">
            <w:pPr>
              <w:rPr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21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6C618130" w14:textId="490C1A1A" w:rsidR="002D0FE8" w:rsidRPr="00F81EF0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F81EF0">
              <w:rPr>
                <w:rFonts w:asciiTheme="majorBidi" w:hAnsiTheme="majorBidi" w:cstheme="majorBidi"/>
                <w:b/>
                <w:bCs/>
              </w:rPr>
              <w:t>Belvedere</w:t>
            </w:r>
          </w:p>
        </w:tc>
        <w:tc>
          <w:tcPr>
            <w:tcW w:w="840" w:type="dxa"/>
          </w:tcPr>
          <w:p w14:paraId="73A5ED4B" w14:textId="1B112F1A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3F8D54F3" w14:textId="55D73FA7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2C00CE1D" w14:textId="733076CE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23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rd</w:t>
            </w:r>
          </w:p>
        </w:tc>
        <w:tc>
          <w:tcPr>
            <w:tcW w:w="1654" w:type="dxa"/>
          </w:tcPr>
          <w:p w14:paraId="35EFEE3A" w14:textId="143A0262" w:rsidR="002D0FE8" w:rsidRPr="00A3489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St. Mary’s</w:t>
            </w:r>
          </w:p>
        </w:tc>
        <w:tc>
          <w:tcPr>
            <w:tcW w:w="849" w:type="dxa"/>
          </w:tcPr>
          <w:p w14:paraId="5092E9AE" w14:textId="3980E1FD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  <w:r w:rsidRPr="00AB75D8">
              <w:rPr>
                <w:rFonts w:asciiTheme="majorBidi" w:hAnsiTheme="majorBidi" w:cstheme="majorBidi"/>
              </w:rPr>
              <w:t xml:space="preserve"> XV</w:t>
            </w:r>
          </w:p>
        </w:tc>
        <w:tc>
          <w:tcPr>
            <w:tcW w:w="844" w:type="dxa"/>
          </w:tcPr>
          <w:p w14:paraId="2F1BA469" w14:textId="4369E7CB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954AAC" w14:paraId="24EBBABC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F64294A" w14:textId="29B35A18" w:rsidR="002D0FE8" w:rsidRPr="00A34898" w:rsidRDefault="00001A14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25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</w:t>
            </w:r>
          </w:p>
        </w:tc>
        <w:tc>
          <w:tcPr>
            <w:tcW w:w="2012" w:type="dxa"/>
          </w:tcPr>
          <w:p w14:paraId="7090FF87" w14:textId="77777777" w:rsidR="002D0FE8" w:rsidRPr="00F81EF0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05A7E3CB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14DA9F11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22150B1F" w14:textId="70E3A063" w:rsidR="002D0FE8" w:rsidRPr="00A3489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Fri 25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 xml:space="preserve"> </w:t>
            </w:r>
          </w:p>
        </w:tc>
        <w:tc>
          <w:tcPr>
            <w:tcW w:w="1654" w:type="dxa"/>
          </w:tcPr>
          <w:p w14:paraId="1C5863BA" w14:textId="5AD35F8F" w:rsidR="002D0FE8" w:rsidRPr="00A3489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 xml:space="preserve">St. Mary’s </w:t>
            </w:r>
          </w:p>
        </w:tc>
        <w:tc>
          <w:tcPr>
            <w:tcW w:w="849" w:type="dxa"/>
          </w:tcPr>
          <w:p w14:paraId="05F6AAA5" w14:textId="775A0C49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st</w:t>
            </w:r>
            <w:r w:rsidRPr="00AB75D8">
              <w:rPr>
                <w:rFonts w:asciiTheme="majorBidi" w:hAnsiTheme="majorBidi" w:cstheme="majorBidi"/>
              </w:rPr>
              <w:t xml:space="preserve"> XV</w:t>
            </w:r>
          </w:p>
        </w:tc>
        <w:tc>
          <w:tcPr>
            <w:tcW w:w="844" w:type="dxa"/>
          </w:tcPr>
          <w:p w14:paraId="62FD27C6" w14:textId="29A0E83A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954AAC" w14:paraId="18121EAD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267960B" w14:textId="37678CFE" w:rsidR="002D0FE8" w:rsidRPr="00A34898" w:rsidRDefault="00001A14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8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</w:t>
            </w:r>
          </w:p>
        </w:tc>
        <w:tc>
          <w:tcPr>
            <w:tcW w:w="2012" w:type="dxa"/>
          </w:tcPr>
          <w:p w14:paraId="5AF3CC02" w14:textId="44474219" w:rsidR="002D0FE8" w:rsidRPr="00F81EF0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F81EF0">
              <w:rPr>
                <w:rFonts w:asciiTheme="majorBidi" w:hAnsiTheme="majorBidi" w:cstheme="majorBidi"/>
                <w:b/>
                <w:bCs/>
              </w:rPr>
              <w:t>RBAI</w:t>
            </w:r>
          </w:p>
        </w:tc>
        <w:tc>
          <w:tcPr>
            <w:tcW w:w="840" w:type="dxa"/>
          </w:tcPr>
          <w:p w14:paraId="55E6426B" w14:textId="1A8C7FD8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7D8EDD9B" w14:textId="24DD84D9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6CD8823C" w14:textId="19BC195A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30th</w:t>
            </w:r>
          </w:p>
        </w:tc>
        <w:tc>
          <w:tcPr>
            <w:tcW w:w="1654" w:type="dxa"/>
          </w:tcPr>
          <w:p w14:paraId="49092C9C" w14:textId="7A1F5DE8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Oct Mid-Term</w:t>
            </w:r>
          </w:p>
        </w:tc>
        <w:tc>
          <w:tcPr>
            <w:tcW w:w="849" w:type="dxa"/>
          </w:tcPr>
          <w:p w14:paraId="00013D69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4A9D855D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1A6FD747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7BE5CEC2" w14:textId="44395555" w:rsidR="00001A14" w:rsidRPr="00AB75D8" w:rsidRDefault="00001A14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November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49B75CCC" w14:textId="59F19DB1" w:rsidR="00001A14" w:rsidRPr="00AB75D8" w:rsidRDefault="00001A14" w:rsidP="004B24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December</w:t>
            </w:r>
          </w:p>
        </w:tc>
      </w:tr>
      <w:tr w:rsidR="00954AAC" w14:paraId="222B8CCA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FA2781D" w14:textId="7B08709E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nd</w:t>
            </w:r>
          </w:p>
        </w:tc>
        <w:tc>
          <w:tcPr>
            <w:tcW w:w="2012" w:type="dxa"/>
          </w:tcPr>
          <w:p w14:paraId="26E6C8A7" w14:textId="7798C974" w:rsidR="002D0FE8" w:rsidRPr="00A3489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Connacht 18s</w:t>
            </w:r>
          </w:p>
        </w:tc>
        <w:tc>
          <w:tcPr>
            <w:tcW w:w="840" w:type="dxa"/>
          </w:tcPr>
          <w:p w14:paraId="7EAC7985" w14:textId="658BB0E8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ST</w:t>
            </w:r>
            <w:r w:rsidRPr="00AB75D8">
              <w:rPr>
                <w:rFonts w:asciiTheme="majorBidi" w:hAnsiTheme="majorBidi" w:cstheme="majorBidi"/>
              </w:rPr>
              <w:t xml:space="preserve"> XV</w:t>
            </w:r>
          </w:p>
        </w:tc>
        <w:tc>
          <w:tcPr>
            <w:tcW w:w="679" w:type="dxa"/>
          </w:tcPr>
          <w:p w14:paraId="39BECEC4" w14:textId="0FF3247E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680EFAF6" w14:textId="5EDF2A91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4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21BE8D54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2640A0D1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866287A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2113D" w14:paraId="6C7F687D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BC4EB42" w14:textId="0C6B7ACE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6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C8246ED" w14:textId="77777777" w:rsidR="002D0FE8" w:rsidRPr="00A3489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3CE7C6FE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22C9D066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34C8F87" w14:textId="0A5D13C1" w:rsidR="002D0FE8" w:rsidRPr="00A3489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Thu</w:t>
            </w:r>
            <w:r w:rsidR="002A415C"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 xml:space="preserve"> 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5</w:t>
            </w:r>
            <w:r w:rsidR="002A415C"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B2B09E8" w14:textId="1EB1C688" w:rsidR="002D0FE8" w:rsidRPr="00987A30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987A30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Paarl Boys [SA]</w:t>
            </w:r>
          </w:p>
        </w:tc>
        <w:tc>
          <w:tcPr>
            <w:tcW w:w="849" w:type="dxa"/>
          </w:tcPr>
          <w:p w14:paraId="5D27D748" w14:textId="16A59A0A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5C7AC25E" w14:textId="2FA9BB58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954AAC" w14:paraId="1F7E5BC3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ED8632A" w14:textId="4B92FB4A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9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E6147DA" w14:textId="4834EAB8" w:rsidR="002D0FE8" w:rsidRPr="00A3489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 xml:space="preserve">Sullivan </w:t>
            </w:r>
            <w:proofErr w:type="spellStart"/>
            <w:r w:rsidRPr="00A34898">
              <w:rPr>
                <w:rFonts w:asciiTheme="majorBidi" w:hAnsiTheme="majorBidi" w:cstheme="majorBidi"/>
                <w:b/>
                <w:bCs/>
              </w:rPr>
              <w:t>Upr</w:t>
            </w:r>
            <w:proofErr w:type="spellEnd"/>
            <w:r w:rsidRPr="00A34898">
              <w:rPr>
                <w:rFonts w:asciiTheme="majorBidi" w:hAnsiTheme="majorBidi" w:cstheme="majorBidi"/>
                <w:b/>
                <w:bCs/>
              </w:rPr>
              <w:t>.</w:t>
            </w:r>
          </w:p>
        </w:tc>
        <w:tc>
          <w:tcPr>
            <w:tcW w:w="840" w:type="dxa"/>
          </w:tcPr>
          <w:p w14:paraId="750E714D" w14:textId="0C577A22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  <w:r w:rsidRPr="00AB75D8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679" w:type="dxa"/>
          </w:tcPr>
          <w:p w14:paraId="461D8198" w14:textId="0B0BE869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75019056" w14:textId="46EFB43C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11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80B3790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849" w:type="dxa"/>
          </w:tcPr>
          <w:p w14:paraId="415F8720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08CF9B1D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58726143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D931278" w14:textId="2FA97696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13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1E385C23" w14:textId="77777777" w:rsidR="002D0FE8" w:rsidRPr="00A3489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73337CAF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19433AD7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433507EC" w14:textId="730D1254" w:rsidR="002D0FE8" w:rsidRPr="00A34898" w:rsidRDefault="00CF5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Fri</w:t>
            </w:r>
            <w:r w:rsidR="002A415C"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 xml:space="preserve"> 1</w:t>
            </w:r>
            <w:r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3</w:t>
            </w:r>
            <w:r w:rsidR="002A415C"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47DBCF4" w14:textId="1E702361" w:rsidR="002D0FE8" w:rsidRPr="00DF728F" w:rsidRDefault="00CF5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DF728F">
              <w:rPr>
                <w:rFonts w:asciiTheme="majorBidi" w:hAnsiTheme="majorBidi" w:cstheme="majorBidi"/>
                <w:b/>
                <w:bCs/>
                <w:i/>
                <w:iCs/>
              </w:rPr>
              <w:t>Clifton [Eng]</w:t>
            </w:r>
          </w:p>
        </w:tc>
        <w:tc>
          <w:tcPr>
            <w:tcW w:w="849" w:type="dxa"/>
          </w:tcPr>
          <w:p w14:paraId="46C6BCC6" w14:textId="44C87DCB" w:rsidR="002D0FE8" w:rsidRPr="00AB75D8" w:rsidRDefault="00CF5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 w:rsidRPr="00154480">
              <w:rPr>
                <w:rFonts w:asciiTheme="majorBidi" w:hAnsiTheme="majorBidi" w:cstheme="majorBidi"/>
                <w:vertAlign w:val="superscript"/>
              </w:rPr>
              <w:t>st</w:t>
            </w:r>
            <w:r>
              <w:rPr>
                <w:rFonts w:asciiTheme="majorBidi" w:hAnsiTheme="majorBidi" w:cstheme="majorBidi"/>
              </w:rPr>
              <w:t xml:space="preserve"> XV</w:t>
            </w:r>
          </w:p>
        </w:tc>
        <w:tc>
          <w:tcPr>
            <w:tcW w:w="844" w:type="dxa"/>
          </w:tcPr>
          <w:p w14:paraId="5144D37E" w14:textId="33075D4D" w:rsidR="002D0FE8" w:rsidRPr="00AB75D8" w:rsidRDefault="00CF5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</w:tr>
      <w:tr w:rsidR="00954AAC" w14:paraId="6A961285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70A3509" w14:textId="2829CA8A" w:rsidR="002D0FE8" w:rsidRPr="00A34898" w:rsidRDefault="00FD0321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Fri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1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5</w:t>
            </w:r>
            <w:r w:rsidR="002A415C"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1DA1711D" w14:textId="4748613C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</w:rPr>
            </w:pPr>
            <w:r w:rsidRPr="00AB75D8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</w:rPr>
              <w:t>Cardinal Newman [ARG]</w:t>
            </w:r>
          </w:p>
        </w:tc>
        <w:tc>
          <w:tcPr>
            <w:tcW w:w="840" w:type="dxa"/>
          </w:tcPr>
          <w:p w14:paraId="557D2D04" w14:textId="49DD5105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st</w:t>
            </w:r>
            <w:r w:rsidRPr="00AB75D8">
              <w:rPr>
                <w:rFonts w:asciiTheme="majorBidi" w:hAnsiTheme="majorBidi" w:cstheme="majorBidi"/>
              </w:rPr>
              <w:t xml:space="preserve"> -</w:t>
            </w:r>
            <w:r w:rsidR="00A83F15">
              <w:rPr>
                <w:rFonts w:asciiTheme="majorBidi" w:hAnsiTheme="majorBidi" w:cstheme="majorBidi"/>
              </w:rPr>
              <w:t xml:space="preserve"> </w:t>
            </w:r>
            <w:r w:rsidRPr="00AB75D8">
              <w:rPr>
                <w:rFonts w:asciiTheme="majorBidi" w:hAnsiTheme="majorBidi" w:cstheme="majorBidi"/>
              </w:rPr>
              <w:t>3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rd</w:t>
            </w:r>
            <w:r w:rsidRPr="00AB75D8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679" w:type="dxa"/>
          </w:tcPr>
          <w:p w14:paraId="3E34D73B" w14:textId="5FC0208E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0C31D80A" w14:textId="49499A77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18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F39B6CB" w14:textId="0C1D8C34" w:rsidR="002D0FE8" w:rsidRPr="00A3489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9" w:type="dxa"/>
          </w:tcPr>
          <w:p w14:paraId="14268EAC" w14:textId="5E66CC58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63C18F4" w14:textId="0D18D13C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428E1179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A5155E8" w14:textId="4323FA74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20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3D5953BD" w14:textId="77777777" w:rsidR="002D0FE8" w:rsidRPr="00A3489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26EE44D1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1DD2C086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93089CE" w14:textId="43C1BD4A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21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st</w:t>
            </w:r>
          </w:p>
        </w:tc>
        <w:tc>
          <w:tcPr>
            <w:tcW w:w="1654" w:type="dxa"/>
          </w:tcPr>
          <w:p w14:paraId="1623755C" w14:textId="75568869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695A15DF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400608D8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10F8B47E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F4121FA" w14:textId="5FB9B09B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23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rd</w:t>
            </w:r>
          </w:p>
        </w:tc>
        <w:tc>
          <w:tcPr>
            <w:tcW w:w="2012" w:type="dxa"/>
          </w:tcPr>
          <w:p w14:paraId="60C1578C" w14:textId="1CED185F" w:rsidR="002D0FE8" w:rsidRPr="00A3489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St. Michael’s</w:t>
            </w:r>
          </w:p>
        </w:tc>
        <w:tc>
          <w:tcPr>
            <w:tcW w:w="840" w:type="dxa"/>
          </w:tcPr>
          <w:p w14:paraId="74488CFE" w14:textId="4ECCC01D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1E55E523" w14:textId="596F2410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604422BD" w14:textId="60BCD2C7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25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0F5A140" w14:textId="13BC1810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5A37E000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C995258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3B42A18C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030F3EE" w14:textId="6E696395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27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10AC71A" w14:textId="77777777" w:rsidR="002D0FE8" w:rsidRPr="00A3489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758521E2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F71DB75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1DFCD0D4" w14:textId="01C30CD1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28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06E406C6" w14:textId="46F7F8F4" w:rsidR="002D0FE8" w:rsidRPr="00A34898" w:rsidRDefault="00C0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PBC Cork</w:t>
            </w:r>
          </w:p>
        </w:tc>
        <w:tc>
          <w:tcPr>
            <w:tcW w:w="849" w:type="dxa"/>
          </w:tcPr>
          <w:p w14:paraId="74E47E6B" w14:textId="321677D7" w:rsidR="002D0FE8" w:rsidRPr="00AB75D8" w:rsidRDefault="00C0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7CD2BA51" w14:textId="7ADCDBB7" w:rsidR="002D0FE8" w:rsidRPr="00AB75D8" w:rsidRDefault="00C0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954AAC" w14:paraId="277672AE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63C55E6" w14:textId="3AB8C276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30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3B80A75" w14:textId="633804F5" w:rsidR="002D0FE8" w:rsidRPr="00A3489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CBC Cork</w:t>
            </w:r>
          </w:p>
        </w:tc>
        <w:tc>
          <w:tcPr>
            <w:tcW w:w="840" w:type="dxa"/>
          </w:tcPr>
          <w:p w14:paraId="5676034B" w14:textId="77232715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08693774" w14:textId="05450CB8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47812380" w14:textId="689A2B5B" w:rsidR="002D0FE8" w:rsidRPr="00A3489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</w:p>
        </w:tc>
        <w:tc>
          <w:tcPr>
            <w:tcW w:w="1654" w:type="dxa"/>
          </w:tcPr>
          <w:p w14:paraId="403BAE7B" w14:textId="77777777" w:rsidR="002D0FE8" w:rsidRPr="00A3489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9" w:type="dxa"/>
          </w:tcPr>
          <w:p w14:paraId="4CA17B60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A06F1C8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181FD765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309BBCD8" w14:textId="02625D35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January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111CC78B" w14:textId="484EF525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 xml:space="preserve">February </w:t>
            </w:r>
          </w:p>
        </w:tc>
      </w:tr>
      <w:tr w:rsidR="00954AAC" w14:paraId="2A0E6A96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8970480" w14:textId="763258E1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74946EED" w14:textId="4370221F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0" w:type="dxa"/>
          </w:tcPr>
          <w:p w14:paraId="7D705E6C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5AE35DD4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F936CF3" w14:textId="4432B5E3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st</w:t>
            </w:r>
          </w:p>
        </w:tc>
        <w:tc>
          <w:tcPr>
            <w:tcW w:w="1654" w:type="dxa"/>
          </w:tcPr>
          <w:p w14:paraId="35C78570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4256E763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AF7A8AB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2C1AB14E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61BB464" w14:textId="6A8BD486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4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FE42722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840" w:type="dxa"/>
          </w:tcPr>
          <w:p w14:paraId="1EBE3625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22FE769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2CD62F1" w14:textId="00F14182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5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C596915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2D211794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9924980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2A1D645B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710D634" w14:textId="6E733261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8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BF64CB3" w14:textId="77777777" w:rsidR="002D0FE8" w:rsidRPr="00A3489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32E957A1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CD384D8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199C25A4" w14:textId="3CB9FBC2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8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65CCFE2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019FD9A3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C6CEF18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58DEB7C2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49FC702" w14:textId="26E0E529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11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0A26A4C" w14:textId="445B0FAF" w:rsidR="002D0FE8" w:rsidRPr="00A34898" w:rsidRDefault="00C0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Castleknock</w:t>
            </w:r>
          </w:p>
        </w:tc>
        <w:tc>
          <w:tcPr>
            <w:tcW w:w="840" w:type="dxa"/>
          </w:tcPr>
          <w:p w14:paraId="31D4C5E5" w14:textId="100637DC" w:rsidR="002D0FE8" w:rsidRPr="00AB75D8" w:rsidRDefault="00C0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st</w:t>
            </w:r>
            <w:r w:rsidRPr="00AB75D8">
              <w:rPr>
                <w:rFonts w:asciiTheme="majorBidi" w:hAnsiTheme="majorBidi" w:cstheme="majorBidi"/>
              </w:rPr>
              <w:t xml:space="preserve"> XV</w:t>
            </w:r>
          </w:p>
        </w:tc>
        <w:tc>
          <w:tcPr>
            <w:tcW w:w="679" w:type="dxa"/>
          </w:tcPr>
          <w:p w14:paraId="4AB8A554" w14:textId="3CAF287D" w:rsidR="002D0FE8" w:rsidRPr="00AB75D8" w:rsidRDefault="00C0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28AB57C4" w14:textId="1827B695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12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052C249" w14:textId="33B3301D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11F43A52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16E206C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4C147B03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33C7639" w14:textId="50E275AC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15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190665C" w14:textId="51DBDD40" w:rsidR="002D0FE8" w:rsidRPr="00A3489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4BB3C8CA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4B2AC07A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4226F305" w14:textId="5F00DF6A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15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B45D377" w14:textId="7C498E97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70CE7576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B7D2C2D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37A7F7F3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8BFF290" w14:textId="7EDB207D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18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6C95B4D" w14:textId="38E84248" w:rsidR="002D0FE8" w:rsidRPr="00A34898" w:rsidRDefault="00C0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Crescent</w:t>
            </w:r>
          </w:p>
        </w:tc>
        <w:tc>
          <w:tcPr>
            <w:tcW w:w="840" w:type="dxa"/>
          </w:tcPr>
          <w:p w14:paraId="75C05C68" w14:textId="39118003" w:rsidR="002D0FE8" w:rsidRPr="00AB75D8" w:rsidRDefault="00C0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st</w:t>
            </w:r>
            <w:r w:rsidRPr="00AB75D8">
              <w:rPr>
                <w:rFonts w:asciiTheme="majorBidi" w:hAnsiTheme="majorBidi" w:cstheme="majorBidi"/>
              </w:rPr>
              <w:t xml:space="preserve"> XV</w:t>
            </w:r>
          </w:p>
        </w:tc>
        <w:tc>
          <w:tcPr>
            <w:tcW w:w="679" w:type="dxa"/>
          </w:tcPr>
          <w:p w14:paraId="6FA5EDE6" w14:textId="7CFE2F6A" w:rsidR="002D0FE8" w:rsidRPr="00AB75D8" w:rsidRDefault="00C0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4BA494F4" w14:textId="08B519AB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17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03F32CFC" w14:textId="2CF030B1" w:rsidR="002D0FE8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231178F2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05994A2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4BE83D27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1DFEABC" w14:textId="6DCCD9BA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22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nd</w:t>
            </w:r>
          </w:p>
        </w:tc>
        <w:tc>
          <w:tcPr>
            <w:tcW w:w="2012" w:type="dxa"/>
          </w:tcPr>
          <w:p w14:paraId="463D16BF" w14:textId="77777777" w:rsidR="002D0FE8" w:rsidRPr="00A3489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309E7F2B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4B817009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FB3D3D3" w14:textId="55BBBACC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22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nd</w:t>
            </w:r>
          </w:p>
        </w:tc>
        <w:tc>
          <w:tcPr>
            <w:tcW w:w="1654" w:type="dxa"/>
          </w:tcPr>
          <w:p w14:paraId="70D21539" w14:textId="1588B744" w:rsidR="002D0FE8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4685282A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D62A1DB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25792E73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77EDEE8" w14:textId="19492480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25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93A26AC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840" w:type="dxa"/>
          </w:tcPr>
          <w:p w14:paraId="56EA7DC2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7CE75D2E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2EEA885" w14:textId="53A43F92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26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28C3C511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796BF357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D634C76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06358EDD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4F7B49D" w14:textId="0DD276A2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29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1DD8C5C7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840" w:type="dxa"/>
          </w:tcPr>
          <w:p w14:paraId="2028157F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CCD7770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16BD669" w14:textId="77777777" w:rsidR="002D0FE8" w:rsidRPr="00A3489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</w:p>
        </w:tc>
        <w:tc>
          <w:tcPr>
            <w:tcW w:w="1654" w:type="dxa"/>
          </w:tcPr>
          <w:p w14:paraId="110D4201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44A9DB42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434D43F9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2A415C" w14:paraId="48AF3FD6" w14:textId="77777777" w:rsidTr="00692EE3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8"/>
            <w:shd w:val="clear" w:color="auto" w:fill="B521FF"/>
          </w:tcPr>
          <w:p w14:paraId="5BE3AEA1" w14:textId="189926CC" w:rsidR="002A415C" w:rsidRPr="00AB75D8" w:rsidRDefault="002A415C" w:rsidP="002A415C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March</w:t>
            </w:r>
          </w:p>
        </w:tc>
      </w:tr>
      <w:tr w:rsidR="00954AAC" w14:paraId="35B1241A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630DD6C" w14:textId="5EC6EAC1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1BAB2232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0F4BA737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645AB4A8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6D17C68" w14:textId="636C88BD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12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2D9E606C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2FE5E361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150D968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2CDF9810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7C2D18F" w14:textId="3AD14A28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5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37EE4C2B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4BECD2B4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575C2F5C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691D2D0" w14:textId="4428B525" w:rsidR="002D0FE8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14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235128BE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7B94B6D2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336802A" w14:textId="77777777" w:rsidR="002D0FE8" w:rsidRPr="00AB75D8" w:rsidRDefault="002D0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954AAC" w14:paraId="068F8DB4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8D95842" w14:textId="5C6595BE" w:rsidR="002D0FE8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7th</w:t>
            </w:r>
          </w:p>
        </w:tc>
        <w:tc>
          <w:tcPr>
            <w:tcW w:w="2012" w:type="dxa"/>
          </w:tcPr>
          <w:p w14:paraId="651BA987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714379CE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44A4C4E7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022AF82" w14:textId="35ED4425" w:rsidR="002D0FE8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19th</w:t>
            </w:r>
          </w:p>
        </w:tc>
        <w:tc>
          <w:tcPr>
            <w:tcW w:w="1654" w:type="dxa"/>
          </w:tcPr>
          <w:p w14:paraId="4DB3BCAE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035A50BC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AD7DEEA" w14:textId="77777777" w:rsidR="002D0FE8" w:rsidRPr="00AB75D8" w:rsidRDefault="002D0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4B2496" w14:paraId="664BC77C" w14:textId="77777777" w:rsidTr="004B2496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8"/>
            <w:shd w:val="clear" w:color="auto" w:fill="B521FF"/>
          </w:tcPr>
          <w:p w14:paraId="110ACC49" w14:textId="31D694B8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lastRenderedPageBreak/>
              <w:t>JCT 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st</w:t>
            </w:r>
            <w:r w:rsidRPr="00AB75D8">
              <w:rPr>
                <w:rFonts w:asciiTheme="majorBidi" w:hAnsiTheme="majorBidi" w:cstheme="majorBidi"/>
              </w:rPr>
              <w:t xml:space="preserve"> &amp; 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  <w:r w:rsidRPr="00AB75D8">
              <w:rPr>
                <w:rFonts w:asciiTheme="majorBidi" w:hAnsiTheme="majorBidi" w:cstheme="majorBidi"/>
              </w:rPr>
              <w:t xml:space="preserve"> XV’s Fixture List 24/25</w:t>
            </w:r>
          </w:p>
        </w:tc>
      </w:tr>
      <w:tr w:rsidR="00181AA9" w14:paraId="00A387DD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0430DE61" w14:textId="77777777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September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61CFEC27" w14:textId="77777777" w:rsidR="002A415C" w:rsidRPr="00AB75D8" w:rsidRDefault="002A415C" w:rsidP="004B24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October</w:t>
            </w:r>
          </w:p>
        </w:tc>
      </w:tr>
      <w:tr w:rsidR="00572630" w14:paraId="55B9F89D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C9FC7C9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Date</w:t>
            </w:r>
          </w:p>
        </w:tc>
        <w:tc>
          <w:tcPr>
            <w:tcW w:w="2012" w:type="dxa"/>
            <w:shd w:val="clear" w:color="auto" w:fill="B521FF"/>
          </w:tcPr>
          <w:p w14:paraId="38C01ABA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Opponent</w:t>
            </w:r>
          </w:p>
        </w:tc>
        <w:tc>
          <w:tcPr>
            <w:tcW w:w="840" w:type="dxa"/>
            <w:shd w:val="clear" w:color="auto" w:fill="B521FF"/>
          </w:tcPr>
          <w:p w14:paraId="3CCE1318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Teams</w:t>
            </w:r>
          </w:p>
        </w:tc>
        <w:tc>
          <w:tcPr>
            <w:tcW w:w="679" w:type="dxa"/>
            <w:shd w:val="clear" w:color="auto" w:fill="B521FF"/>
          </w:tcPr>
          <w:p w14:paraId="48BF66D2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Venue</w:t>
            </w:r>
          </w:p>
        </w:tc>
        <w:tc>
          <w:tcPr>
            <w:tcW w:w="1189" w:type="dxa"/>
            <w:shd w:val="clear" w:color="auto" w:fill="B521FF"/>
          </w:tcPr>
          <w:p w14:paraId="71D85DBA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Date</w:t>
            </w:r>
          </w:p>
        </w:tc>
        <w:tc>
          <w:tcPr>
            <w:tcW w:w="1654" w:type="dxa"/>
            <w:shd w:val="clear" w:color="auto" w:fill="B521FF"/>
          </w:tcPr>
          <w:p w14:paraId="1490A7CD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Opponent</w:t>
            </w:r>
          </w:p>
        </w:tc>
        <w:tc>
          <w:tcPr>
            <w:tcW w:w="849" w:type="dxa"/>
            <w:shd w:val="clear" w:color="auto" w:fill="B521FF"/>
          </w:tcPr>
          <w:p w14:paraId="0C822770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Teams</w:t>
            </w:r>
          </w:p>
        </w:tc>
        <w:tc>
          <w:tcPr>
            <w:tcW w:w="844" w:type="dxa"/>
            <w:shd w:val="clear" w:color="auto" w:fill="B521FF"/>
          </w:tcPr>
          <w:p w14:paraId="782F9D7F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Venue</w:t>
            </w:r>
          </w:p>
        </w:tc>
      </w:tr>
      <w:tr w:rsidR="00F2113D" w14:paraId="42E29970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A837307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Aug 30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FE0C521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6CF7914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708D283B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724D5EBC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nd</w:t>
            </w:r>
          </w:p>
        </w:tc>
        <w:tc>
          <w:tcPr>
            <w:tcW w:w="1654" w:type="dxa"/>
          </w:tcPr>
          <w:p w14:paraId="1D384384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9" w:type="dxa"/>
          </w:tcPr>
          <w:p w14:paraId="1282E41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4275F91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75987E1F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A25379B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4th</w:t>
            </w:r>
          </w:p>
        </w:tc>
        <w:tc>
          <w:tcPr>
            <w:tcW w:w="2012" w:type="dxa"/>
          </w:tcPr>
          <w:p w14:paraId="50D2E796" w14:textId="1853A774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460B3AC3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7DA1971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450ECC48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5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3BFC3E4" w14:textId="20C14D91" w:rsidR="002A415C" w:rsidRPr="00A3489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Belvedere</w:t>
            </w:r>
          </w:p>
        </w:tc>
        <w:tc>
          <w:tcPr>
            <w:tcW w:w="849" w:type="dxa"/>
          </w:tcPr>
          <w:p w14:paraId="4ECAE495" w14:textId="32C97072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58B01167" w14:textId="758D6829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F2113D" w14:paraId="4A153AB2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62B6611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7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9F78F49" w14:textId="5C4BC1BD" w:rsidR="002A415C" w:rsidRPr="00A3489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 xml:space="preserve">RBAI </w:t>
            </w:r>
          </w:p>
        </w:tc>
        <w:tc>
          <w:tcPr>
            <w:tcW w:w="840" w:type="dxa"/>
          </w:tcPr>
          <w:p w14:paraId="2940E021" w14:textId="0AD8C04E" w:rsidR="002A415C" w:rsidRPr="00154480" w:rsidRDefault="001544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38E3082A" w14:textId="71348620" w:rsidR="002A415C" w:rsidRPr="00AB75D8" w:rsidRDefault="001544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78BCF33E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9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03CC9660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9" w:type="dxa"/>
          </w:tcPr>
          <w:p w14:paraId="5AB1964C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9DFCF0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20F7149C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B7996A2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11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29481C4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46432FE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1A91290E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4DE0AECA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12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F9E57C5" w14:textId="0B049C69" w:rsidR="002A415C" w:rsidRPr="00987A30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987A30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Millfield [ENG]</w:t>
            </w:r>
          </w:p>
        </w:tc>
        <w:tc>
          <w:tcPr>
            <w:tcW w:w="849" w:type="dxa"/>
          </w:tcPr>
          <w:p w14:paraId="3899F8FC" w14:textId="4AF12F67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05F19BEA" w14:textId="5286EDEC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F2113D" w14:paraId="2389735B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1DE6BC7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14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CD99999" w14:textId="4A01B06C" w:rsidR="002A415C" w:rsidRPr="00A34898" w:rsidRDefault="00FF22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St. Michael’s</w:t>
            </w:r>
          </w:p>
        </w:tc>
        <w:tc>
          <w:tcPr>
            <w:tcW w:w="840" w:type="dxa"/>
          </w:tcPr>
          <w:p w14:paraId="12E63011" w14:textId="650EF818" w:rsidR="002A415C" w:rsidRPr="00AB75D8" w:rsidRDefault="00FF22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23CEB978" w14:textId="690985B7" w:rsidR="002A415C" w:rsidRPr="00AB75D8" w:rsidRDefault="00FF22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 xml:space="preserve">Home </w:t>
            </w:r>
          </w:p>
        </w:tc>
        <w:tc>
          <w:tcPr>
            <w:tcW w:w="1189" w:type="dxa"/>
            <w:shd w:val="clear" w:color="auto" w:fill="B521FF"/>
          </w:tcPr>
          <w:p w14:paraId="4CADFA66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16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496BF1AC" w14:textId="34D0DE27" w:rsidR="002A415C" w:rsidRPr="00A34898" w:rsidRDefault="001353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Newbridge</w:t>
            </w:r>
          </w:p>
        </w:tc>
        <w:tc>
          <w:tcPr>
            <w:tcW w:w="849" w:type="dxa"/>
          </w:tcPr>
          <w:p w14:paraId="4D232C6C" w14:textId="4BE74FEA" w:rsidR="002A415C" w:rsidRPr="00AB75D8" w:rsidRDefault="001353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596C1C60" w14:textId="12011A7B" w:rsidR="002A415C" w:rsidRPr="00AB75D8" w:rsidRDefault="001353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</w:tr>
      <w:tr w:rsidR="008F261E" w14:paraId="458049D8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B1B33C9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18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D9E9C09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18D4BC0B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43EC35F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6D9D107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19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4D34D840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9" w:type="dxa"/>
          </w:tcPr>
          <w:p w14:paraId="7F58FFDD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45CC1B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2113D" w14:paraId="437A927B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59DBE6E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21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6F9F6F6E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5282B743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7BBD592E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2A1343BB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23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rd</w:t>
            </w:r>
          </w:p>
        </w:tc>
        <w:tc>
          <w:tcPr>
            <w:tcW w:w="1654" w:type="dxa"/>
          </w:tcPr>
          <w:p w14:paraId="401A26E3" w14:textId="17CDA456" w:rsidR="002A415C" w:rsidRPr="00A3489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Campbell</w:t>
            </w:r>
          </w:p>
        </w:tc>
        <w:tc>
          <w:tcPr>
            <w:tcW w:w="849" w:type="dxa"/>
          </w:tcPr>
          <w:p w14:paraId="4652B705" w14:textId="472646E4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6E440B83" w14:textId="40E989A9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8F261E" w14:paraId="45EBF651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052561E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25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</w:t>
            </w:r>
          </w:p>
        </w:tc>
        <w:tc>
          <w:tcPr>
            <w:tcW w:w="2012" w:type="dxa"/>
          </w:tcPr>
          <w:p w14:paraId="01BEAA26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0A9220D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230291F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4A610CD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26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1DF6AE4" w14:textId="6C426B48" w:rsidR="002A415C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Oct Mid-Term</w:t>
            </w:r>
          </w:p>
        </w:tc>
        <w:tc>
          <w:tcPr>
            <w:tcW w:w="849" w:type="dxa"/>
          </w:tcPr>
          <w:p w14:paraId="531489ED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55FC2A3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2113D" w14:paraId="0D7292C4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8554AB6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28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</w:t>
            </w:r>
          </w:p>
        </w:tc>
        <w:tc>
          <w:tcPr>
            <w:tcW w:w="2012" w:type="dxa"/>
          </w:tcPr>
          <w:p w14:paraId="4B1FCDF5" w14:textId="3A0F629C" w:rsidR="002A415C" w:rsidRPr="00A3489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 xml:space="preserve">St. Mary’s </w:t>
            </w:r>
          </w:p>
        </w:tc>
        <w:tc>
          <w:tcPr>
            <w:tcW w:w="840" w:type="dxa"/>
          </w:tcPr>
          <w:p w14:paraId="1E2CFF6E" w14:textId="662884B6" w:rsidR="002A415C" w:rsidRPr="00AB75D8" w:rsidRDefault="00C421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3F4FE71E" w14:textId="5316586B" w:rsidR="002A415C" w:rsidRPr="00AB75D8" w:rsidRDefault="00C421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776240AA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30th</w:t>
            </w:r>
          </w:p>
        </w:tc>
        <w:tc>
          <w:tcPr>
            <w:tcW w:w="1654" w:type="dxa"/>
          </w:tcPr>
          <w:p w14:paraId="0F57A0A3" w14:textId="4B1A8970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Oct Mid-Term</w:t>
            </w:r>
          </w:p>
        </w:tc>
        <w:tc>
          <w:tcPr>
            <w:tcW w:w="849" w:type="dxa"/>
          </w:tcPr>
          <w:p w14:paraId="2FBA4FD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9953DD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475A7" w14:paraId="5E4AA00B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7F751003" w14:textId="77777777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November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48F446BD" w14:textId="77777777" w:rsidR="002A415C" w:rsidRPr="00AB75D8" w:rsidRDefault="002A415C" w:rsidP="004B24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December</w:t>
            </w:r>
          </w:p>
        </w:tc>
      </w:tr>
      <w:tr w:rsidR="00F2113D" w14:paraId="6065A082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FEAA899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nd</w:t>
            </w:r>
          </w:p>
        </w:tc>
        <w:tc>
          <w:tcPr>
            <w:tcW w:w="2012" w:type="dxa"/>
          </w:tcPr>
          <w:p w14:paraId="1852F749" w14:textId="54177743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Oct Mid-Term</w:t>
            </w:r>
          </w:p>
        </w:tc>
        <w:tc>
          <w:tcPr>
            <w:tcW w:w="840" w:type="dxa"/>
          </w:tcPr>
          <w:p w14:paraId="41E56F2E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19E7126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0B8BE79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4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A6FFA60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14E52D9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7129EDF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4D95F784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5CB90B7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6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D7B8F20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682EA5E0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609E67C0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7FF27BD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7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2A44238" w14:textId="3F2BD4FA" w:rsidR="002A415C" w:rsidRPr="00A3489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PBC Cork</w:t>
            </w:r>
          </w:p>
        </w:tc>
        <w:tc>
          <w:tcPr>
            <w:tcW w:w="849" w:type="dxa"/>
          </w:tcPr>
          <w:p w14:paraId="028D3FE8" w14:textId="0F965902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7FD9476C" w14:textId="18303714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F2113D" w14:paraId="59B14455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D45687C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9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3AC6153E" w14:textId="57F2719B" w:rsidR="002A415C" w:rsidRPr="00A3489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 xml:space="preserve">Sullivan </w:t>
            </w:r>
            <w:proofErr w:type="spellStart"/>
            <w:r w:rsidRPr="00A34898">
              <w:rPr>
                <w:rFonts w:asciiTheme="majorBidi" w:hAnsiTheme="majorBidi" w:cstheme="majorBidi"/>
                <w:b/>
                <w:bCs/>
              </w:rPr>
              <w:t>Upr</w:t>
            </w:r>
            <w:proofErr w:type="spellEnd"/>
            <w:r w:rsidRPr="00A34898">
              <w:rPr>
                <w:rFonts w:asciiTheme="majorBidi" w:hAnsiTheme="majorBidi" w:cstheme="majorBidi"/>
                <w:b/>
                <w:bCs/>
              </w:rPr>
              <w:t>.</w:t>
            </w:r>
          </w:p>
        </w:tc>
        <w:tc>
          <w:tcPr>
            <w:tcW w:w="840" w:type="dxa"/>
          </w:tcPr>
          <w:p w14:paraId="5C29CE34" w14:textId="0AFD263F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4AD88332" w14:textId="7BCBDDCF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6F2DFAFD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11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202B658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9" w:type="dxa"/>
          </w:tcPr>
          <w:p w14:paraId="4D1A205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E568EC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3196201A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0976672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13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B41D6AA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37D51AE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57567AF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41769A9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14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13D3E02" w14:textId="72CE6ED6" w:rsidR="002A415C" w:rsidRPr="00A3489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Methody</w:t>
            </w:r>
          </w:p>
        </w:tc>
        <w:tc>
          <w:tcPr>
            <w:tcW w:w="849" w:type="dxa"/>
          </w:tcPr>
          <w:p w14:paraId="75807C62" w14:textId="747EFF53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5D30BB81" w14:textId="7381D3B9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F2113D" w14:paraId="1189AEAC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75A4FEC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16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EB8FFB5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6A36769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4670E67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744601A6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18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CBA33C4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4E60C6C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1B6EC07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6604F532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9FEC623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20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E041BC2" w14:textId="7A07025B" w:rsidR="002A415C" w:rsidRPr="00A3489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Clongowes</w:t>
            </w:r>
          </w:p>
        </w:tc>
        <w:tc>
          <w:tcPr>
            <w:tcW w:w="840" w:type="dxa"/>
          </w:tcPr>
          <w:p w14:paraId="2EA9C2A9" w14:textId="79F25D68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419D9780" w14:textId="436CD03B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55C9D5A0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21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st</w:t>
            </w:r>
          </w:p>
        </w:tc>
        <w:tc>
          <w:tcPr>
            <w:tcW w:w="1654" w:type="dxa"/>
          </w:tcPr>
          <w:p w14:paraId="3B1549F2" w14:textId="31F3D14A" w:rsidR="002A415C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3AC29531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55E24F31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2113D" w14:paraId="099BB19B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73F7CAB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23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rd</w:t>
            </w:r>
          </w:p>
        </w:tc>
        <w:tc>
          <w:tcPr>
            <w:tcW w:w="2012" w:type="dxa"/>
          </w:tcPr>
          <w:p w14:paraId="099E8F7B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22F30F9E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61AAE122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738BD327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25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6307E65" w14:textId="71B0D58D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1D6DD30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94510A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4A986ACE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4F934DE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27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76DECE8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2F266C5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7016A981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071B5A5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28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552577B" w14:textId="732C0787" w:rsidR="002A415C" w:rsidRPr="00F2113D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F2113D">
              <w:rPr>
                <w:rFonts w:asciiTheme="majorBidi" w:hAnsiTheme="majorBidi" w:cstheme="majorBidi"/>
                <w:b/>
                <w:bCs/>
              </w:rPr>
              <w:t>CBC Cork</w:t>
            </w:r>
          </w:p>
        </w:tc>
        <w:tc>
          <w:tcPr>
            <w:tcW w:w="849" w:type="dxa"/>
          </w:tcPr>
          <w:p w14:paraId="12F2C9AD" w14:textId="7B29BF20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844" w:type="dxa"/>
          </w:tcPr>
          <w:p w14:paraId="072FA9F9" w14:textId="4428FEF8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F2113D" w14:paraId="77662B5A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4464743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30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2728BACB" w14:textId="1F100107" w:rsidR="002A415C" w:rsidRPr="00A3489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34898">
              <w:rPr>
                <w:rFonts w:asciiTheme="majorBidi" w:hAnsiTheme="majorBidi" w:cstheme="majorBidi"/>
                <w:b/>
                <w:bCs/>
              </w:rPr>
              <w:t>Blackrock</w:t>
            </w:r>
          </w:p>
        </w:tc>
        <w:tc>
          <w:tcPr>
            <w:tcW w:w="840" w:type="dxa"/>
          </w:tcPr>
          <w:p w14:paraId="6092D556" w14:textId="44041A06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7C0F2B0A" w14:textId="4F49445F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6CF326ED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</w:p>
        </w:tc>
        <w:tc>
          <w:tcPr>
            <w:tcW w:w="1654" w:type="dxa"/>
          </w:tcPr>
          <w:p w14:paraId="47293B86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9" w:type="dxa"/>
          </w:tcPr>
          <w:p w14:paraId="13DD4D0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BE1257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475A7" w14:paraId="6F7DB5B7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259A0A97" w14:textId="77777777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January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2195161A" w14:textId="0BCA864F" w:rsidR="002A415C" w:rsidRPr="00AB75D8" w:rsidRDefault="002A415C" w:rsidP="004B24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February</w:t>
            </w:r>
          </w:p>
        </w:tc>
      </w:tr>
      <w:tr w:rsidR="00F2113D" w14:paraId="46221A3A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4B11841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58FC494F" w14:textId="27FD81FA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0" w:type="dxa"/>
          </w:tcPr>
          <w:p w14:paraId="6195316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395A7EB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F57B83E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st</w:t>
            </w:r>
          </w:p>
        </w:tc>
        <w:tc>
          <w:tcPr>
            <w:tcW w:w="1654" w:type="dxa"/>
          </w:tcPr>
          <w:p w14:paraId="3343DC2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4D61451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7A37DE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657BE40A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55500F5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4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9128155" w14:textId="0D8619CE" w:rsidR="002A415C" w:rsidRPr="00F2113D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F2113D">
              <w:rPr>
                <w:rFonts w:asciiTheme="majorBidi" w:hAnsiTheme="majorBidi" w:cstheme="majorBidi"/>
                <w:b/>
                <w:bCs/>
              </w:rPr>
              <w:t xml:space="preserve">St. </w:t>
            </w:r>
            <w:proofErr w:type="spellStart"/>
            <w:r w:rsidRPr="00F2113D">
              <w:rPr>
                <w:rFonts w:asciiTheme="majorBidi" w:hAnsiTheme="majorBidi" w:cstheme="majorBidi"/>
                <w:b/>
                <w:bCs/>
              </w:rPr>
              <w:t>Munchin’s</w:t>
            </w:r>
            <w:proofErr w:type="spellEnd"/>
          </w:p>
        </w:tc>
        <w:tc>
          <w:tcPr>
            <w:tcW w:w="840" w:type="dxa"/>
          </w:tcPr>
          <w:p w14:paraId="65F87AE9" w14:textId="6C98B459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08901F1B" w14:textId="47987937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1C05F5D9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5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2BB551A9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660A935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EC34D5E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2113D" w14:paraId="24E998D6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CE84C1E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8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6BCF7BC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2A78C32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75E3C9E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EC53367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8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2E51CEC3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1375C83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88F84E2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03DEF708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0990F34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11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AE8FFF9" w14:textId="494AD8F2" w:rsidR="002A415C" w:rsidRPr="00F2113D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F2113D">
              <w:rPr>
                <w:rFonts w:asciiTheme="majorBidi" w:hAnsiTheme="majorBidi" w:cstheme="majorBidi"/>
                <w:b/>
                <w:bCs/>
              </w:rPr>
              <w:t>Castleknock</w:t>
            </w:r>
          </w:p>
        </w:tc>
        <w:tc>
          <w:tcPr>
            <w:tcW w:w="840" w:type="dxa"/>
          </w:tcPr>
          <w:p w14:paraId="57B0FB9A" w14:textId="57719CF2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3BB11E6F" w14:textId="6440FBB0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14E959D9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12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728A549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4D59B7FC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05F42FEB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2113D" w14:paraId="1E10B35B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BB7AB46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15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0326D33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59943663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25F74D5B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1B5F6A49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15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67D3E46" w14:textId="38EB71B0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7DCACF67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883A9A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44311AAE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1BD6050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18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9247DA8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67F57065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4DE5C5C8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2E16380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17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BB2D0D0" w14:textId="3B753971" w:rsidR="002A415C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36016E98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FFC7C15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2113D" w14:paraId="51736147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AD9522A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22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nd</w:t>
            </w:r>
          </w:p>
        </w:tc>
        <w:tc>
          <w:tcPr>
            <w:tcW w:w="2012" w:type="dxa"/>
          </w:tcPr>
          <w:p w14:paraId="6E31DDA3" w14:textId="4C03F9DB" w:rsidR="002A415C" w:rsidRPr="00F2113D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F2113D">
              <w:rPr>
                <w:rFonts w:asciiTheme="majorBidi" w:hAnsiTheme="majorBidi" w:cstheme="majorBidi"/>
                <w:b/>
                <w:bCs/>
              </w:rPr>
              <w:t>Roscrea</w:t>
            </w:r>
          </w:p>
        </w:tc>
        <w:tc>
          <w:tcPr>
            <w:tcW w:w="840" w:type="dxa"/>
          </w:tcPr>
          <w:p w14:paraId="0A10A1E4" w14:textId="4F9533A7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 xml:space="preserve">st </w:t>
            </w:r>
            <w:r w:rsidRPr="00AB75D8">
              <w:rPr>
                <w:rFonts w:asciiTheme="majorBidi" w:hAnsiTheme="majorBidi" w:cstheme="majorBidi"/>
              </w:rPr>
              <w:t>/2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</w:p>
        </w:tc>
        <w:tc>
          <w:tcPr>
            <w:tcW w:w="679" w:type="dxa"/>
          </w:tcPr>
          <w:p w14:paraId="3B1F5C0E" w14:textId="105501CE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3D1B4FB7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22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nd</w:t>
            </w:r>
          </w:p>
        </w:tc>
        <w:tc>
          <w:tcPr>
            <w:tcW w:w="1654" w:type="dxa"/>
          </w:tcPr>
          <w:p w14:paraId="5BCDF605" w14:textId="1B2968FD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0764162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5B2A512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4C4CE1BE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267D468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25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44C7E08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358BFA75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5614369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07F21C2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26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083F06B1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74F06766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45BBAF9D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2113D" w14:paraId="7D5CDDBD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C7D0958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29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23DC4E36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40" w:type="dxa"/>
          </w:tcPr>
          <w:p w14:paraId="55B12DE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93AF14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546FC06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</w:p>
        </w:tc>
        <w:tc>
          <w:tcPr>
            <w:tcW w:w="1654" w:type="dxa"/>
          </w:tcPr>
          <w:p w14:paraId="7F3F33B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36B0D76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943E96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4B2496" w14:paraId="7C5AF46D" w14:textId="77777777" w:rsidTr="004B2496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8"/>
            <w:shd w:val="clear" w:color="auto" w:fill="B521FF"/>
          </w:tcPr>
          <w:p w14:paraId="6EB3A201" w14:textId="77777777" w:rsidR="002A415C" w:rsidRPr="00AB75D8" w:rsidRDefault="002A415C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March</w:t>
            </w:r>
          </w:p>
        </w:tc>
      </w:tr>
      <w:tr w:rsidR="00F2113D" w14:paraId="672108C0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85FE160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2155E962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77E70F5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76448C6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ECAC80C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12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0469479C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55ECD79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A17338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18E5F404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959A2DC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5</w:t>
            </w: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EC9CE73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1F020DC9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2CD7A32D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79BAFF1" w14:textId="77777777" w:rsidR="002A415C" w:rsidRPr="00F2113D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14</w:t>
            </w: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AB98C09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1B3E2D28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B5722FC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2113D" w14:paraId="576AA55C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8CF0875" w14:textId="77777777" w:rsidR="002A415C" w:rsidRPr="00F2113D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F2113D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7th</w:t>
            </w:r>
          </w:p>
        </w:tc>
        <w:tc>
          <w:tcPr>
            <w:tcW w:w="2012" w:type="dxa"/>
          </w:tcPr>
          <w:p w14:paraId="4984438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721F4F6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6363FEB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A3EED04" w14:textId="77777777" w:rsidR="002A415C" w:rsidRPr="00F2113D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F2113D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19th</w:t>
            </w:r>
          </w:p>
        </w:tc>
        <w:tc>
          <w:tcPr>
            <w:tcW w:w="1654" w:type="dxa"/>
          </w:tcPr>
          <w:p w14:paraId="3B1799B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137073C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5C161D3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4B2496" w14:paraId="62AAB2B0" w14:textId="77777777" w:rsidTr="004B2496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8"/>
            <w:shd w:val="clear" w:color="auto" w:fill="B521FF"/>
          </w:tcPr>
          <w:p w14:paraId="31569BFB" w14:textId="073F0679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lastRenderedPageBreak/>
              <w:t>2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nd</w:t>
            </w:r>
            <w:r w:rsidRPr="00AB75D8">
              <w:rPr>
                <w:rFonts w:asciiTheme="majorBidi" w:hAnsiTheme="majorBidi" w:cstheme="majorBidi"/>
              </w:rPr>
              <w:t xml:space="preserve"> Year Fixture List 24/25</w:t>
            </w:r>
          </w:p>
        </w:tc>
      </w:tr>
      <w:tr w:rsidR="008E452A" w14:paraId="5A40F567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49960738" w14:textId="77777777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September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1B9FBDCC" w14:textId="77777777" w:rsidR="002A415C" w:rsidRPr="00AB75D8" w:rsidRDefault="002A415C" w:rsidP="004B24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October</w:t>
            </w:r>
          </w:p>
        </w:tc>
      </w:tr>
      <w:tr w:rsidR="00F2113D" w14:paraId="26DBE363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9135666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Date</w:t>
            </w:r>
          </w:p>
        </w:tc>
        <w:tc>
          <w:tcPr>
            <w:tcW w:w="2012" w:type="dxa"/>
            <w:shd w:val="clear" w:color="auto" w:fill="B521FF"/>
          </w:tcPr>
          <w:p w14:paraId="45E642B3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Opponent</w:t>
            </w:r>
          </w:p>
        </w:tc>
        <w:tc>
          <w:tcPr>
            <w:tcW w:w="840" w:type="dxa"/>
            <w:shd w:val="clear" w:color="auto" w:fill="B521FF"/>
          </w:tcPr>
          <w:p w14:paraId="2D9996FC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Teams</w:t>
            </w:r>
          </w:p>
        </w:tc>
        <w:tc>
          <w:tcPr>
            <w:tcW w:w="679" w:type="dxa"/>
            <w:shd w:val="clear" w:color="auto" w:fill="B521FF"/>
          </w:tcPr>
          <w:p w14:paraId="7841FFBC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Venue</w:t>
            </w:r>
          </w:p>
        </w:tc>
        <w:tc>
          <w:tcPr>
            <w:tcW w:w="1189" w:type="dxa"/>
            <w:shd w:val="clear" w:color="auto" w:fill="B521FF"/>
          </w:tcPr>
          <w:p w14:paraId="16FCC65C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Date</w:t>
            </w:r>
          </w:p>
        </w:tc>
        <w:tc>
          <w:tcPr>
            <w:tcW w:w="1654" w:type="dxa"/>
            <w:shd w:val="clear" w:color="auto" w:fill="B521FF"/>
          </w:tcPr>
          <w:p w14:paraId="7A528305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Opponent</w:t>
            </w:r>
          </w:p>
        </w:tc>
        <w:tc>
          <w:tcPr>
            <w:tcW w:w="849" w:type="dxa"/>
            <w:shd w:val="clear" w:color="auto" w:fill="B521FF"/>
          </w:tcPr>
          <w:p w14:paraId="4A796195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Teams</w:t>
            </w:r>
          </w:p>
        </w:tc>
        <w:tc>
          <w:tcPr>
            <w:tcW w:w="844" w:type="dxa"/>
            <w:shd w:val="clear" w:color="auto" w:fill="B521FF"/>
          </w:tcPr>
          <w:p w14:paraId="2DA17A41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Venue</w:t>
            </w:r>
          </w:p>
        </w:tc>
      </w:tr>
      <w:tr w:rsidR="00572630" w14:paraId="548F5FC1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CAF0349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  <w:sz w:val="16"/>
                <w:szCs w:val="16"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sz w:val="16"/>
                <w:szCs w:val="16"/>
              </w:rPr>
              <w:t>Sat Aug 30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11DFBCF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36520A7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4676D8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EE119FA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nd</w:t>
            </w:r>
          </w:p>
        </w:tc>
        <w:tc>
          <w:tcPr>
            <w:tcW w:w="1654" w:type="dxa"/>
          </w:tcPr>
          <w:p w14:paraId="6CAE480F" w14:textId="4281D7A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750F6926" w14:textId="0388100A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B41C0D3" w14:textId="4542D00B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4B57E335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B5947C2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4th</w:t>
            </w:r>
          </w:p>
        </w:tc>
        <w:tc>
          <w:tcPr>
            <w:tcW w:w="2012" w:type="dxa"/>
          </w:tcPr>
          <w:p w14:paraId="4B228C62" w14:textId="48FDB3A6" w:rsidR="002A415C" w:rsidRPr="00AB75D8" w:rsidRDefault="00A67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Gon</w:t>
            </w:r>
            <w:r w:rsidR="005D7E0A">
              <w:rPr>
                <w:rFonts w:asciiTheme="majorBidi" w:hAnsiTheme="majorBidi" w:cstheme="majorBidi"/>
              </w:rPr>
              <w:t>zaga</w:t>
            </w:r>
          </w:p>
        </w:tc>
        <w:tc>
          <w:tcPr>
            <w:tcW w:w="840" w:type="dxa"/>
          </w:tcPr>
          <w:p w14:paraId="07705A35" w14:textId="28C239E6" w:rsidR="002A415C" w:rsidRPr="00AB75D8" w:rsidRDefault="005D7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7C41451E" w14:textId="7178FF97" w:rsidR="002A415C" w:rsidRPr="00AB75D8" w:rsidRDefault="005D7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6F0593FF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5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440B8078" w14:textId="5AE311DC" w:rsidR="002A415C" w:rsidRPr="00AB75D8" w:rsidRDefault="005D7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Belvedere</w:t>
            </w:r>
          </w:p>
        </w:tc>
        <w:tc>
          <w:tcPr>
            <w:tcW w:w="849" w:type="dxa"/>
          </w:tcPr>
          <w:p w14:paraId="084C458D" w14:textId="52F702C2" w:rsidR="002A415C" w:rsidRPr="00AB75D8" w:rsidRDefault="005D7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7114F069" w14:textId="75E0EA09" w:rsidR="002A415C" w:rsidRPr="00AB75D8" w:rsidRDefault="005D7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</w:tr>
      <w:tr w:rsidR="00572630" w14:paraId="26D75523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5B433DC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7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D363CF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54CD927E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6D79BF9E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72B8F40D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9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C77870A" w14:textId="7FDC01A5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Kilkenny</w:t>
            </w:r>
          </w:p>
        </w:tc>
        <w:tc>
          <w:tcPr>
            <w:tcW w:w="849" w:type="dxa"/>
          </w:tcPr>
          <w:p w14:paraId="50846F43" w14:textId="3DE261E3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03AD3503" w14:textId="5F966731" w:rsidR="002A415C" w:rsidRPr="00AB75D8" w:rsidRDefault="001F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8F261E" w14:paraId="15F9677D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DE9D72A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11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EF0299D" w14:textId="665C51AE" w:rsidR="002A415C" w:rsidRPr="00AB75D8" w:rsidRDefault="00D168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Roscrea</w:t>
            </w:r>
          </w:p>
        </w:tc>
        <w:tc>
          <w:tcPr>
            <w:tcW w:w="840" w:type="dxa"/>
          </w:tcPr>
          <w:p w14:paraId="5E79778D" w14:textId="1718612D" w:rsidR="002A415C" w:rsidRPr="00AB75D8" w:rsidRDefault="00D168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679" w:type="dxa"/>
          </w:tcPr>
          <w:p w14:paraId="74EC3E73" w14:textId="67742A59" w:rsidR="002A415C" w:rsidRPr="00AB75D8" w:rsidRDefault="00D168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2624C700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12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BF3235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699FA05D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BD7EF05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686605E7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C03E3A1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14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C405A53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2BD5FCE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4B538F6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FB0E3FD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16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202759FF" w14:textId="17F0FC8D" w:rsidR="002A415C" w:rsidRPr="008F261E" w:rsidRDefault="004E2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</w:rPr>
            </w:pPr>
            <w:r w:rsidRPr="008F261E">
              <w:rPr>
                <w:rFonts w:asciiTheme="majorBidi" w:hAnsiTheme="majorBidi" w:cstheme="majorBidi"/>
                <w:sz w:val="16"/>
                <w:szCs w:val="16"/>
              </w:rPr>
              <w:t>Campbell</w:t>
            </w:r>
            <w:r w:rsidR="008F261E" w:rsidRPr="008F261E">
              <w:rPr>
                <w:rFonts w:asciiTheme="majorBidi" w:hAnsiTheme="majorBidi" w:cstheme="majorBidi"/>
                <w:sz w:val="16"/>
                <w:szCs w:val="16"/>
              </w:rPr>
              <w:t>/</w:t>
            </w:r>
            <w:proofErr w:type="spellStart"/>
            <w:r w:rsidR="008F261E" w:rsidRPr="008F261E">
              <w:rPr>
                <w:rFonts w:asciiTheme="majorBidi" w:hAnsiTheme="majorBidi" w:cstheme="majorBidi"/>
                <w:sz w:val="16"/>
                <w:szCs w:val="16"/>
              </w:rPr>
              <w:t>T’Carrig</w:t>
            </w:r>
            <w:proofErr w:type="spellEnd"/>
          </w:p>
        </w:tc>
        <w:tc>
          <w:tcPr>
            <w:tcW w:w="849" w:type="dxa"/>
          </w:tcPr>
          <w:p w14:paraId="20B4537F" w14:textId="2CDA0E7B" w:rsidR="002A415C" w:rsidRPr="008F261E" w:rsidRDefault="004E2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</w:rPr>
            </w:pPr>
            <w:r w:rsidRPr="008F261E">
              <w:rPr>
                <w:rFonts w:asciiTheme="majorBidi" w:hAnsiTheme="majorBidi" w:cstheme="majorBidi"/>
                <w:sz w:val="16"/>
                <w:szCs w:val="16"/>
              </w:rPr>
              <w:t>A-B</w:t>
            </w:r>
            <w:r w:rsidR="008F261E" w:rsidRPr="008F261E">
              <w:rPr>
                <w:rFonts w:asciiTheme="majorBidi" w:hAnsiTheme="majorBidi" w:cstheme="majorBidi"/>
                <w:sz w:val="16"/>
                <w:szCs w:val="16"/>
              </w:rPr>
              <w:t>, C-D</w:t>
            </w:r>
          </w:p>
        </w:tc>
        <w:tc>
          <w:tcPr>
            <w:tcW w:w="844" w:type="dxa"/>
          </w:tcPr>
          <w:p w14:paraId="40F3EA08" w14:textId="26DB7677" w:rsidR="002A415C" w:rsidRPr="00AB75D8" w:rsidRDefault="004E2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</w:tr>
      <w:tr w:rsidR="008F261E" w14:paraId="71DF6F94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CFD5652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18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DE554BE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31F0C568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7CD1EC16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1C5B08DF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19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B7016AB" w14:textId="71EF03F7" w:rsidR="002A415C" w:rsidRPr="00AB75D8" w:rsidRDefault="004E2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St. Gerard’s</w:t>
            </w:r>
          </w:p>
        </w:tc>
        <w:tc>
          <w:tcPr>
            <w:tcW w:w="849" w:type="dxa"/>
          </w:tcPr>
          <w:p w14:paraId="46229F26" w14:textId="53FB8047" w:rsidR="002A415C" w:rsidRPr="00AB75D8" w:rsidRDefault="00863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844" w:type="dxa"/>
          </w:tcPr>
          <w:p w14:paraId="3940468D" w14:textId="69363129" w:rsidR="002A415C" w:rsidRPr="00AB75D8" w:rsidRDefault="00863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</w:tr>
      <w:tr w:rsidR="00572630" w14:paraId="37519589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3C8713C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21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5BACD6FF" w14:textId="41216913" w:rsidR="002A415C" w:rsidRPr="00AB75D8" w:rsidRDefault="00FF22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St. Michael’s</w:t>
            </w:r>
          </w:p>
        </w:tc>
        <w:tc>
          <w:tcPr>
            <w:tcW w:w="840" w:type="dxa"/>
          </w:tcPr>
          <w:p w14:paraId="10C0EA6D" w14:textId="7974783C" w:rsidR="002A415C" w:rsidRPr="00AB75D8" w:rsidRDefault="00FF22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53EE1FC1" w14:textId="1AA16CD4" w:rsidR="002A415C" w:rsidRPr="00AB75D8" w:rsidRDefault="00FF22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714505E1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23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rd</w:t>
            </w:r>
          </w:p>
        </w:tc>
        <w:tc>
          <w:tcPr>
            <w:tcW w:w="1654" w:type="dxa"/>
          </w:tcPr>
          <w:p w14:paraId="7FFF6F9C" w14:textId="02CD33F8" w:rsidR="002A415C" w:rsidRPr="00AB75D8" w:rsidRDefault="00863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CUS</w:t>
            </w:r>
          </w:p>
        </w:tc>
        <w:tc>
          <w:tcPr>
            <w:tcW w:w="849" w:type="dxa"/>
          </w:tcPr>
          <w:p w14:paraId="0569C303" w14:textId="2AAD8AE0" w:rsidR="002A415C" w:rsidRPr="00AB75D8" w:rsidRDefault="00863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B-C</w:t>
            </w:r>
          </w:p>
        </w:tc>
        <w:tc>
          <w:tcPr>
            <w:tcW w:w="844" w:type="dxa"/>
          </w:tcPr>
          <w:p w14:paraId="456B0FFF" w14:textId="0D9E16E0" w:rsidR="002A415C" w:rsidRPr="00AB75D8" w:rsidRDefault="00863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</w:tr>
      <w:tr w:rsidR="008F261E" w14:paraId="36383010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FE271D3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25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</w:t>
            </w:r>
          </w:p>
        </w:tc>
        <w:tc>
          <w:tcPr>
            <w:tcW w:w="2012" w:type="dxa"/>
          </w:tcPr>
          <w:p w14:paraId="3D358950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49E19DD9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6F717B3A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F914166" w14:textId="77777777" w:rsidR="002A415C" w:rsidRPr="00A3489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26</w:t>
            </w: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286E476" w14:textId="0198BEFB" w:rsidR="002A415C" w:rsidRPr="00BC6214" w:rsidRDefault="00816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BC6214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Ldn</w:t>
            </w:r>
            <w:proofErr w:type="spellEnd"/>
            <w:r w:rsidRPr="00BC6214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 xml:space="preserve"> Oratory [ENG]</w:t>
            </w:r>
          </w:p>
        </w:tc>
        <w:tc>
          <w:tcPr>
            <w:tcW w:w="849" w:type="dxa"/>
          </w:tcPr>
          <w:p w14:paraId="7BF746D3" w14:textId="475A9192" w:rsidR="002A415C" w:rsidRPr="00AB75D8" w:rsidRDefault="00477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844" w:type="dxa"/>
          </w:tcPr>
          <w:p w14:paraId="58650330" w14:textId="4DF3D8D2" w:rsidR="002A415C" w:rsidRPr="00AB75D8" w:rsidRDefault="00477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</w:tr>
      <w:tr w:rsidR="00572630" w14:paraId="3F2930D2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498B7AC" w14:textId="77777777" w:rsidR="002A415C" w:rsidRPr="00A34898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28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  <w:r w:rsidRPr="00A34898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</w:t>
            </w:r>
          </w:p>
        </w:tc>
        <w:tc>
          <w:tcPr>
            <w:tcW w:w="2012" w:type="dxa"/>
          </w:tcPr>
          <w:p w14:paraId="11CAFD81" w14:textId="11B90823" w:rsidR="002A415C" w:rsidRPr="00AB75D8" w:rsidRDefault="00395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RBAI</w:t>
            </w:r>
          </w:p>
        </w:tc>
        <w:tc>
          <w:tcPr>
            <w:tcW w:w="840" w:type="dxa"/>
          </w:tcPr>
          <w:p w14:paraId="336C044C" w14:textId="0724F319" w:rsidR="002A415C" w:rsidRPr="00AB75D8" w:rsidRDefault="00395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51EDA78F" w14:textId="4C69CD28" w:rsidR="002A415C" w:rsidRPr="00AB75D8" w:rsidRDefault="00395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2541EB86" w14:textId="77777777" w:rsidR="002A415C" w:rsidRPr="00A3489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A34898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30th</w:t>
            </w:r>
          </w:p>
        </w:tc>
        <w:tc>
          <w:tcPr>
            <w:tcW w:w="1654" w:type="dxa"/>
          </w:tcPr>
          <w:p w14:paraId="6CF52D99" w14:textId="538598A7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Oct Mid-Term</w:t>
            </w:r>
          </w:p>
        </w:tc>
        <w:tc>
          <w:tcPr>
            <w:tcW w:w="849" w:type="dxa"/>
          </w:tcPr>
          <w:p w14:paraId="14E3301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AB865E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1054E870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2A42B817" w14:textId="77777777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November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5C9D0EFD" w14:textId="77777777" w:rsidR="002A415C" w:rsidRPr="00AB75D8" w:rsidRDefault="002A415C" w:rsidP="004B24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December</w:t>
            </w:r>
          </w:p>
        </w:tc>
      </w:tr>
      <w:tr w:rsidR="00572630" w14:paraId="4B8CDFC2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465D313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nd</w:t>
            </w:r>
          </w:p>
        </w:tc>
        <w:tc>
          <w:tcPr>
            <w:tcW w:w="2012" w:type="dxa"/>
          </w:tcPr>
          <w:p w14:paraId="715F5731" w14:textId="3716442E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Oct Mid-Term</w:t>
            </w:r>
          </w:p>
        </w:tc>
        <w:tc>
          <w:tcPr>
            <w:tcW w:w="840" w:type="dxa"/>
          </w:tcPr>
          <w:p w14:paraId="71A0E417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445B38C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7A9DC57D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4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1AE4A25" w14:textId="5558A002" w:rsidR="002A415C" w:rsidRPr="00AB75D8" w:rsidRDefault="009C3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Blackrock</w:t>
            </w:r>
          </w:p>
        </w:tc>
        <w:tc>
          <w:tcPr>
            <w:tcW w:w="849" w:type="dxa"/>
          </w:tcPr>
          <w:p w14:paraId="665F191F" w14:textId="644751F6" w:rsidR="002A415C" w:rsidRPr="00AB75D8" w:rsidRDefault="009C3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6953B67E" w14:textId="1B8D1B25" w:rsidR="002A415C" w:rsidRPr="00AB75D8" w:rsidRDefault="009C3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</w:tr>
      <w:tr w:rsidR="008F261E" w14:paraId="2F150D7A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670E319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6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3C53D2D" w14:textId="4CFAC71D" w:rsidR="002A415C" w:rsidRPr="00AB75D8" w:rsidRDefault="0048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Clongowes</w:t>
            </w:r>
          </w:p>
        </w:tc>
        <w:tc>
          <w:tcPr>
            <w:tcW w:w="840" w:type="dxa"/>
          </w:tcPr>
          <w:p w14:paraId="20C8D45F" w14:textId="3982C5FF" w:rsidR="002A415C" w:rsidRPr="00AB75D8" w:rsidRDefault="0048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5387FF00" w14:textId="32CE3A44" w:rsidR="002A415C" w:rsidRPr="00AB75D8" w:rsidRDefault="0048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234E8F93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7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7E6B573" w14:textId="52FF7D60" w:rsidR="002A415C" w:rsidRPr="00AB75D8" w:rsidRDefault="00FF22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St. Michael’s</w:t>
            </w:r>
          </w:p>
        </w:tc>
        <w:tc>
          <w:tcPr>
            <w:tcW w:w="849" w:type="dxa"/>
          </w:tcPr>
          <w:p w14:paraId="08CBB55A" w14:textId="6EC022CB" w:rsidR="002A415C" w:rsidRPr="00AB75D8" w:rsidRDefault="00FF22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09F8F67F" w14:textId="09739BFA" w:rsidR="002A415C" w:rsidRPr="00AB75D8" w:rsidRDefault="00FF22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572630" w14:paraId="460E6910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5B2C2A8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9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5E28FDB" w14:textId="6EE4D9DB" w:rsidR="002A415C" w:rsidRPr="00AB75D8" w:rsidRDefault="0048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Sullivan </w:t>
            </w:r>
            <w:proofErr w:type="spellStart"/>
            <w:r>
              <w:rPr>
                <w:rFonts w:asciiTheme="majorBidi" w:hAnsiTheme="majorBidi" w:cstheme="majorBidi"/>
              </w:rPr>
              <w:t>Upr</w:t>
            </w:r>
            <w:proofErr w:type="spellEnd"/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40" w:type="dxa"/>
          </w:tcPr>
          <w:p w14:paraId="1FB5A2D2" w14:textId="568DED86" w:rsidR="002A415C" w:rsidRPr="00AB75D8" w:rsidRDefault="0048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679" w:type="dxa"/>
          </w:tcPr>
          <w:p w14:paraId="16341919" w14:textId="31B33F77" w:rsidR="002A415C" w:rsidRPr="00AB75D8" w:rsidRDefault="0048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67B3A082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11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71217F8E" w14:textId="373B7DA2" w:rsidR="002A415C" w:rsidRPr="00AB75D8" w:rsidRDefault="00356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High School</w:t>
            </w:r>
          </w:p>
        </w:tc>
        <w:tc>
          <w:tcPr>
            <w:tcW w:w="849" w:type="dxa"/>
          </w:tcPr>
          <w:p w14:paraId="2D274CBE" w14:textId="074812A1" w:rsidR="002A415C" w:rsidRPr="00AB75D8" w:rsidRDefault="00356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Bs</w:t>
            </w:r>
          </w:p>
        </w:tc>
        <w:tc>
          <w:tcPr>
            <w:tcW w:w="844" w:type="dxa"/>
          </w:tcPr>
          <w:p w14:paraId="57B7ED10" w14:textId="5E6A9BF1" w:rsidR="002A415C" w:rsidRPr="00AB75D8" w:rsidRDefault="00356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</w:tr>
      <w:tr w:rsidR="008F261E" w14:paraId="1037B256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1E15405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13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2C61090D" w14:textId="6F52C823" w:rsidR="002A415C" w:rsidRPr="00AB75D8" w:rsidRDefault="007835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Wesley</w:t>
            </w:r>
          </w:p>
        </w:tc>
        <w:tc>
          <w:tcPr>
            <w:tcW w:w="840" w:type="dxa"/>
          </w:tcPr>
          <w:p w14:paraId="21A50B45" w14:textId="0C0BC78C" w:rsidR="002A415C" w:rsidRPr="00AB75D8" w:rsidRDefault="007835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679" w:type="dxa"/>
          </w:tcPr>
          <w:p w14:paraId="53AE1DD9" w14:textId="0BB2353C" w:rsidR="002A415C" w:rsidRPr="00AB75D8" w:rsidRDefault="007835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59BBE81F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14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8C4C262" w14:textId="3D37E35B" w:rsidR="002A415C" w:rsidRPr="00AB75D8" w:rsidRDefault="00356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Methody</w:t>
            </w:r>
          </w:p>
        </w:tc>
        <w:tc>
          <w:tcPr>
            <w:tcW w:w="849" w:type="dxa"/>
          </w:tcPr>
          <w:p w14:paraId="4F61EA44" w14:textId="15662B31" w:rsidR="002A415C" w:rsidRPr="00AB75D8" w:rsidRDefault="00356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7A65032C" w14:textId="4866D0AD" w:rsidR="002A415C" w:rsidRPr="00AB75D8" w:rsidRDefault="009C3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</w:tr>
      <w:tr w:rsidR="00572630" w14:paraId="3ECFD107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3C150C1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16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A43C8D6" w14:textId="19302D5B" w:rsidR="002A415C" w:rsidRPr="00AB75D8" w:rsidRDefault="007835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Castleknock</w:t>
            </w:r>
          </w:p>
        </w:tc>
        <w:tc>
          <w:tcPr>
            <w:tcW w:w="840" w:type="dxa"/>
          </w:tcPr>
          <w:p w14:paraId="457CB9F2" w14:textId="6E73778F" w:rsidR="002A415C" w:rsidRPr="00AB75D8" w:rsidRDefault="007835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5CF64A96" w14:textId="14DA57CA" w:rsidR="002A415C" w:rsidRPr="00AB75D8" w:rsidRDefault="007835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6F9835E1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18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D57ED54" w14:textId="66D82257" w:rsidR="002A415C" w:rsidRPr="00AB75D8" w:rsidRDefault="00356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Wilson’s </w:t>
            </w:r>
            <w:proofErr w:type="spellStart"/>
            <w:r>
              <w:rPr>
                <w:rFonts w:asciiTheme="majorBidi" w:hAnsiTheme="majorBidi" w:cstheme="majorBidi"/>
              </w:rPr>
              <w:t>Hos</w:t>
            </w:r>
            <w:proofErr w:type="spellEnd"/>
          </w:p>
        </w:tc>
        <w:tc>
          <w:tcPr>
            <w:tcW w:w="849" w:type="dxa"/>
          </w:tcPr>
          <w:p w14:paraId="71387B44" w14:textId="7BFDF952" w:rsidR="002A415C" w:rsidRPr="00AB75D8" w:rsidRDefault="00356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Bs</w:t>
            </w:r>
          </w:p>
        </w:tc>
        <w:tc>
          <w:tcPr>
            <w:tcW w:w="844" w:type="dxa"/>
          </w:tcPr>
          <w:p w14:paraId="1EDDD20C" w14:textId="0626F8F9" w:rsidR="002A415C" w:rsidRPr="00AB75D8" w:rsidRDefault="00356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</w:tr>
      <w:tr w:rsidR="008F261E" w14:paraId="5E899FE1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592DC00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20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2E0EB96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05EB7040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43DF3D5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47C00F24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21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st</w:t>
            </w:r>
          </w:p>
        </w:tc>
        <w:tc>
          <w:tcPr>
            <w:tcW w:w="1654" w:type="dxa"/>
          </w:tcPr>
          <w:p w14:paraId="2E11ACF9" w14:textId="6E06E919" w:rsidR="002A415C" w:rsidRPr="00D45F91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77259E93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9417099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70C9FAED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0C77625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23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rd</w:t>
            </w:r>
          </w:p>
        </w:tc>
        <w:tc>
          <w:tcPr>
            <w:tcW w:w="2012" w:type="dxa"/>
          </w:tcPr>
          <w:p w14:paraId="5F0C497F" w14:textId="4B03FFC1" w:rsidR="002A415C" w:rsidRPr="00AB75D8" w:rsidRDefault="007835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St. Mary’s</w:t>
            </w:r>
          </w:p>
        </w:tc>
        <w:tc>
          <w:tcPr>
            <w:tcW w:w="840" w:type="dxa"/>
          </w:tcPr>
          <w:p w14:paraId="756C8817" w14:textId="0B6DC96D" w:rsidR="002A415C" w:rsidRPr="00AB75D8" w:rsidRDefault="007835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5FADDD54" w14:textId="06EEEC0E" w:rsidR="002A415C" w:rsidRPr="00AB75D8" w:rsidRDefault="007835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</w:t>
            </w:r>
            <w:r w:rsidR="009C36E6">
              <w:rPr>
                <w:rFonts w:asciiTheme="majorBidi" w:hAnsiTheme="majorBidi" w:cstheme="majorBidi"/>
              </w:rPr>
              <w:t>ome</w:t>
            </w:r>
          </w:p>
        </w:tc>
        <w:tc>
          <w:tcPr>
            <w:tcW w:w="1189" w:type="dxa"/>
            <w:shd w:val="clear" w:color="auto" w:fill="B521FF"/>
          </w:tcPr>
          <w:p w14:paraId="2C10CCD6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25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B8F081C" w14:textId="0B64E2D9" w:rsidR="002A415C" w:rsidRPr="00D45F91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5936CFE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6D2671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2251DFB6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FAC55EE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27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1693A70" w14:textId="70EA52B8" w:rsidR="002A415C" w:rsidRPr="00AB75D8" w:rsidRDefault="00B370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Kings Hospital</w:t>
            </w:r>
          </w:p>
        </w:tc>
        <w:tc>
          <w:tcPr>
            <w:tcW w:w="840" w:type="dxa"/>
          </w:tcPr>
          <w:p w14:paraId="1CF3D69F" w14:textId="51D4F61B" w:rsidR="002A415C" w:rsidRPr="00AB75D8" w:rsidRDefault="00B370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Bs</w:t>
            </w:r>
          </w:p>
        </w:tc>
        <w:tc>
          <w:tcPr>
            <w:tcW w:w="679" w:type="dxa"/>
          </w:tcPr>
          <w:p w14:paraId="517D55DF" w14:textId="32E7838E" w:rsidR="002A415C" w:rsidRPr="00AB75D8" w:rsidRDefault="00BE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50542A1F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28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47E0C67F" w14:textId="385F4353" w:rsidR="002A415C" w:rsidRPr="00D45F91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152BCACF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4C10246A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45A7F5DF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9FFFD7E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30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2CACA357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76030EE7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6E5FAD0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77CC738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</w:p>
        </w:tc>
        <w:tc>
          <w:tcPr>
            <w:tcW w:w="1654" w:type="dxa"/>
          </w:tcPr>
          <w:p w14:paraId="38F390A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730214D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1E552D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6BE3FD7B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579037D7" w14:textId="77777777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January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52BB060D" w14:textId="7F05FE2D" w:rsidR="002A415C" w:rsidRPr="00AB75D8" w:rsidRDefault="002A415C" w:rsidP="004B24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February</w:t>
            </w:r>
          </w:p>
        </w:tc>
      </w:tr>
      <w:tr w:rsidR="00572630" w14:paraId="4189A0DC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48052F1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69FAB9BF" w14:textId="39A68C3D" w:rsidR="002A415C" w:rsidRPr="00D45F91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0" w:type="dxa"/>
          </w:tcPr>
          <w:p w14:paraId="52B4B83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7A0B078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142D2DE0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color w:val="FFFFFF" w:themeColor="background1"/>
              </w:rPr>
              <w:t>Sat 1</w:t>
            </w:r>
            <w:r w:rsidRPr="00572630">
              <w:rPr>
                <w:rFonts w:asciiTheme="majorBidi" w:hAnsiTheme="majorBidi" w:cstheme="majorBidi"/>
                <w:color w:val="FFFFFF" w:themeColor="background1"/>
                <w:vertAlign w:val="superscript"/>
              </w:rPr>
              <w:t>st</w:t>
            </w:r>
          </w:p>
        </w:tc>
        <w:tc>
          <w:tcPr>
            <w:tcW w:w="1654" w:type="dxa"/>
          </w:tcPr>
          <w:p w14:paraId="24459DD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1DC585DF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DAD6F0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6EBC783F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7ECE3AC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4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35E72FD3" w14:textId="455EC5C5" w:rsidR="002A415C" w:rsidRPr="00D45F91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0" w:type="dxa"/>
          </w:tcPr>
          <w:p w14:paraId="0122928A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265C664A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41CCFA87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color w:val="FFFFFF" w:themeColor="background1"/>
              </w:rPr>
              <w:t>Wed 5</w:t>
            </w:r>
            <w:r w:rsidRPr="00572630">
              <w:rPr>
                <w:rFonts w:asciiTheme="majorBidi" w:hAnsiTheme="majorBidi" w:cstheme="majorBidi"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FB3E39F" w14:textId="733DF558" w:rsidR="002A415C" w:rsidRPr="00AB75D8" w:rsidRDefault="00FC3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Blackrock</w:t>
            </w:r>
          </w:p>
        </w:tc>
        <w:tc>
          <w:tcPr>
            <w:tcW w:w="849" w:type="dxa"/>
          </w:tcPr>
          <w:p w14:paraId="6330335C" w14:textId="2545E470" w:rsidR="002A415C" w:rsidRPr="00AB75D8" w:rsidRDefault="00FC3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4B2F4024" w14:textId="509C4D0C" w:rsidR="002A415C" w:rsidRPr="00AB75D8" w:rsidRDefault="00FC3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</w:tr>
      <w:tr w:rsidR="00572630" w14:paraId="76826C08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F5DFA8D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8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361E23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3D2F4C0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5A84039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158B1618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color w:val="FFFFFF" w:themeColor="background1"/>
              </w:rPr>
              <w:t>Sat 8</w:t>
            </w:r>
            <w:r w:rsidRPr="00572630">
              <w:rPr>
                <w:rFonts w:asciiTheme="majorBidi" w:hAnsiTheme="majorBidi" w:cstheme="majorBidi"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3DB66D2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6304406E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528BA5E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3223AAD7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4775E7A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11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27033A0" w14:textId="6BED6540" w:rsidR="002A415C" w:rsidRPr="00AB75D8" w:rsidRDefault="00FF22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St. Michael’s</w:t>
            </w:r>
          </w:p>
        </w:tc>
        <w:tc>
          <w:tcPr>
            <w:tcW w:w="840" w:type="dxa"/>
          </w:tcPr>
          <w:p w14:paraId="55798200" w14:textId="4DEA5BDC" w:rsidR="002A415C" w:rsidRPr="00AB75D8" w:rsidRDefault="00FF22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317D2406" w14:textId="42411306" w:rsidR="002A415C" w:rsidRPr="00AB75D8" w:rsidRDefault="00FF22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28DBD4D8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color w:val="FFFFFF" w:themeColor="background1"/>
              </w:rPr>
              <w:t>Wed 12</w:t>
            </w:r>
            <w:r w:rsidRPr="00572630">
              <w:rPr>
                <w:rFonts w:asciiTheme="majorBidi" w:hAnsiTheme="majorBidi" w:cstheme="majorBidi"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4813412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3BB74299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0082B9EF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2DD6FF27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D5DC99C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15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320C19EF" w14:textId="2B8E267E" w:rsidR="002A415C" w:rsidRPr="00AB75D8" w:rsidRDefault="006A1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High School</w:t>
            </w:r>
          </w:p>
        </w:tc>
        <w:tc>
          <w:tcPr>
            <w:tcW w:w="840" w:type="dxa"/>
          </w:tcPr>
          <w:p w14:paraId="154BC71F" w14:textId="3D256D35" w:rsidR="002A415C" w:rsidRPr="00AB75D8" w:rsidRDefault="003A05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Bs</w:t>
            </w:r>
          </w:p>
        </w:tc>
        <w:tc>
          <w:tcPr>
            <w:tcW w:w="679" w:type="dxa"/>
          </w:tcPr>
          <w:p w14:paraId="1722B191" w14:textId="65859222" w:rsidR="002A415C" w:rsidRPr="00AB75D8" w:rsidRDefault="003A05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2902B379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color w:val="FFFFFF" w:themeColor="background1"/>
              </w:rPr>
              <w:t>Sat 15</w:t>
            </w:r>
            <w:r w:rsidRPr="00572630">
              <w:rPr>
                <w:rFonts w:asciiTheme="majorBidi" w:hAnsiTheme="majorBidi" w:cstheme="majorBidi"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7ABF618" w14:textId="541019F6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4B0CE3B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48883E9E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7EF0DA15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C074726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18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2E413753" w14:textId="687C4644" w:rsidR="002A415C" w:rsidRPr="00AB75D8" w:rsidRDefault="003A05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Belvedere</w:t>
            </w:r>
          </w:p>
        </w:tc>
        <w:tc>
          <w:tcPr>
            <w:tcW w:w="840" w:type="dxa"/>
          </w:tcPr>
          <w:p w14:paraId="16F43FAD" w14:textId="47E4B2AE" w:rsidR="002A415C" w:rsidRPr="00AB75D8" w:rsidRDefault="003A05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333B7F21" w14:textId="1F9E9C92" w:rsidR="002A415C" w:rsidRPr="00AB75D8" w:rsidRDefault="003A05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0C88E012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color w:val="FFFFFF" w:themeColor="background1"/>
              </w:rPr>
              <w:t>Wed 17</w:t>
            </w:r>
            <w:r w:rsidRPr="00572630">
              <w:rPr>
                <w:rFonts w:asciiTheme="majorBidi" w:hAnsiTheme="majorBidi" w:cstheme="majorBidi"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7A08C629" w14:textId="08C0E60F" w:rsidR="002A415C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3DA718DE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4E71CDCC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186B4661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8EB42B3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22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nd</w:t>
            </w:r>
          </w:p>
        </w:tc>
        <w:tc>
          <w:tcPr>
            <w:tcW w:w="2012" w:type="dxa"/>
          </w:tcPr>
          <w:p w14:paraId="746ABC98" w14:textId="1B3EB487" w:rsidR="002A415C" w:rsidRPr="00AB75D8" w:rsidRDefault="003A05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Clongowes</w:t>
            </w:r>
          </w:p>
        </w:tc>
        <w:tc>
          <w:tcPr>
            <w:tcW w:w="840" w:type="dxa"/>
          </w:tcPr>
          <w:p w14:paraId="3DD1FEE4" w14:textId="34DF3145" w:rsidR="002A415C" w:rsidRPr="00AB75D8" w:rsidRDefault="003A05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3C2C4B6B" w14:textId="0E30F6FF" w:rsidR="002A415C" w:rsidRPr="00AB75D8" w:rsidRDefault="003A05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0A561281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color w:val="FFFFFF" w:themeColor="background1"/>
              </w:rPr>
              <w:t>Sat 22</w:t>
            </w:r>
            <w:r w:rsidRPr="00572630">
              <w:rPr>
                <w:rFonts w:asciiTheme="majorBidi" w:hAnsiTheme="majorBidi" w:cstheme="majorBidi"/>
                <w:color w:val="FFFFFF" w:themeColor="background1"/>
                <w:vertAlign w:val="superscript"/>
              </w:rPr>
              <w:t>nd</w:t>
            </w:r>
          </w:p>
        </w:tc>
        <w:tc>
          <w:tcPr>
            <w:tcW w:w="1654" w:type="dxa"/>
          </w:tcPr>
          <w:p w14:paraId="23108F0B" w14:textId="6B46924E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4D4C6AF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07B07AFF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16CB53F8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677C47D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25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1BB9D3AB" w14:textId="1C8462DC" w:rsidR="002A415C" w:rsidRPr="00AB75D8" w:rsidRDefault="003A05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St. Mary’s</w:t>
            </w:r>
          </w:p>
        </w:tc>
        <w:tc>
          <w:tcPr>
            <w:tcW w:w="840" w:type="dxa"/>
          </w:tcPr>
          <w:p w14:paraId="42F9FBF2" w14:textId="5B365BB1" w:rsidR="002A415C" w:rsidRPr="00AB75D8" w:rsidRDefault="003A05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0B434EEE" w14:textId="5816F9E5" w:rsidR="002A415C" w:rsidRPr="00AB75D8" w:rsidRDefault="00FC3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3037B609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color w:val="FFFFFF" w:themeColor="background1"/>
              </w:rPr>
              <w:t>Wed 26</w:t>
            </w:r>
            <w:r w:rsidRPr="00572630">
              <w:rPr>
                <w:rFonts w:asciiTheme="majorBidi" w:hAnsiTheme="majorBidi" w:cstheme="majorBidi"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44F4C3C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512C9940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70004F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3413682E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1611B93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29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56B9F02" w14:textId="0FB9DC98" w:rsidR="002A415C" w:rsidRPr="00E07767" w:rsidRDefault="00A7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E07767">
              <w:rPr>
                <w:rFonts w:asciiTheme="majorBidi" w:hAnsiTheme="majorBidi" w:cstheme="majorBidi"/>
                <w:sz w:val="20"/>
                <w:szCs w:val="20"/>
              </w:rPr>
              <w:t>CBC Monkstown</w:t>
            </w:r>
          </w:p>
        </w:tc>
        <w:tc>
          <w:tcPr>
            <w:tcW w:w="840" w:type="dxa"/>
          </w:tcPr>
          <w:p w14:paraId="1CBFE9F1" w14:textId="5A8A1698" w:rsidR="002A415C" w:rsidRPr="00AB75D8" w:rsidRDefault="008E45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B-</w:t>
            </w:r>
            <w:r w:rsidR="000F4806"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679" w:type="dxa"/>
          </w:tcPr>
          <w:p w14:paraId="097E90B4" w14:textId="7234EC2D" w:rsidR="002A415C" w:rsidRPr="00AB75D8" w:rsidRDefault="000F48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57820E2C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</w:rPr>
            </w:pPr>
          </w:p>
        </w:tc>
        <w:tc>
          <w:tcPr>
            <w:tcW w:w="1654" w:type="dxa"/>
          </w:tcPr>
          <w:p w14:paraId="3366A472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03BF89E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61AFAC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4B2496" w14:paraId="2C087D9B" w14:textId="77777777" w:rsidTr="004B2496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8"/>
            <w:shd w:val="clear" w:color="auto" w:fill="B521FF"/>
          </w:tcPr>
          <w:p w14:paraId="679075EA" w14:textId="77777777" w:rsidR="002A415C" w:rsidRPr="00AB75D8" w:rsidRDefault="002A415C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March</w:t>
            </w:r>
          </w:p>
        </w:tc>
      </w:tr>
      <w:tr w:rsidR="00572630" w14:paraId="7F396535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CC776DA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6B277756" w14:textId="7E694154" w:rsidR="002A415C" w:rsidRPr="00AB75D8" w:rsidRDefault="001544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CBC Cork</w:t>
            </w:r>
          </w:p>
        </w:tc>
        <w:tc>
          <w:tcPr>
            <w:tcW w:w="840" w:type="dxa"/>
          </w:tcPr>
          <w:p w14:paraId="641A1EE4" w14:textId="7D7DD9EC" w:rsidR="002A415C" w:rsidRPr="00AB75D8" w:rsidRDefault="001544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59200C62" w14:textId="01DC55D9" w:rsidR="002A415C" w:rsidRPr="00AB75D8" w:rsidRDefault="001544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  <w:r w:rsidR="001353C2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189" w:type="dxa"/>
            <w:shd w:val="clear" w:color="auto" w:fill="B521FF"/>
          </w:tcPr>
          <w:p w14:paraId="3D87F999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12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247F2EF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3E38642F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468455B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70B424C1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7ECA873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5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2D0729E8" w14:textId="0E7C3525" w:rsidR="002A415C" w:rsidRPr="00AB75D8" w:rsidRDefault="000A5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Templecarrig</w:t>
            </w:r>
            <w:proofErr w:type="spellEnd"/>
          </w:p>
        </w:tc>
        <w:tc>
          <w:tcPr>
            <w:tcW w:w="840" w:type="dxa"/>
          </w:tcPr>
          <w:p w14:paraId="06DF72DD" w14:textId="2C8E207B" w:rsidR="002A415C" w:rsidRPr="00AB75D8" w:rsidRDefault="007909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B-C</w:t>
            </w:r>
          </w:p>
        </w:tc>
        <w:tc>
          <w:tcPr>
            <w:tcW w:w="679" w:type="dxa"/>
          </w:tcPr>
          <w:p w14:paraId="454649FF" w14:textId="42F843F8" w:rsidR="002A415C" w:rsidRPr="00AB75D8" w:rsidRDefault="007909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3491A0F1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14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1D8073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679944EF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DF66601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5879A5FA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9F2EBA3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7th</w:t>
            </w:r>
          </w:p>
        </w:tc>
        <w:tc>
          <w:tcPr>
            <w:tcW w:w="2012" w:type="dxa"/>
          </w:tcPr>
          <w:p w14:paraId="074698DF" w14:textId="79529BE1" w:rsidR="002A415C" w:rsidRPr="00AB75D8" w:rsidRDefault="004B1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RBAI </w:t>
            </w:r>
            <w:r w:rsidR="00954AAC">
              <w:rPr>
                <w:rFonts w:asciiTheme="majorBidi" w:hAnsiTheme="majorBidi" w:cstheme="majorBidi"/>
              </w:rPr>
              <w:t>Blitz</w:t>
            </w:r>
          </w:p>
        </w:tc>
        <w:tc>
          <w:tcPr>
            <w:tcW w:w="840" w:type="dxa"/>
          </w:tcPr>
          <w:p w14:paraId="3A634F85" w14:textId="372F2335" w:rsidR="002A415C" w:rsidRPr="00AB75D8" w:rsidRDefault="00954A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A’s</w:t>
            </w:r>
          </w:p>
        </w:tc>
        <w:tc>
          <w:tcPr>
            <w:tcW w:w="679" w:type="dxa"/>
          </w:tcPr>
          <w:p w14:paraId="0EEE771D" w14:textId="4885735C" w:rsidR="002A415C" w:rsidRPr="00AB75D8" w:rsidRDefault="00954A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6D5C462F" w14:textId="6BDC5966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 xml:space="preserve">Wed </w:t>
            </w:r>
            <w:r w:rsidR="00954AAC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26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th</w:t>
            </w:r>
          </w:p>
        </w:tc>
        <w:tc>
          <w:tcPr>
            <w:tcW w:w="1654" w:type="dxa"/>
          </w:tcPr>
          <w:p w14:paraId="07FD7130" w14:textId="5C0E96FE" w:rsidR="002A415C" w:rsidRPr="00AB75D8" w:rsidRDefault="00954A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St. Gerard’s</w:t>
            </w:r>
          </w:p>
        </w:tc>
        <w:tc>
          <w:tcPr>
            <w:tcW w:w="849" w:type="dxa"/>
          </w:tcPr>
          <w:p w14:paraId="20EBF882" w14:textId="7709C169" w:rsidR="002A415C" w:rsidRPr="00AB75D8" w:rsidRDefault="00954A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844" w:type="dxa"/>
          </w:tcPr>
          <w:p w14:paraId="17A9644D" w14:textId="67D09233" w:rsidR="002A415C" w:rsidRPr="00AB75D8" w:rsidRDefault="00954A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</w:tr>
      <w:tr w:rsidR="002A415C" w14:paraId="58D3FD35" w14:textId="77777777" w:rsidTr="004B2496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8"/>
            <w:shd w:val="clear" w:color="auto" w:fill="B521FF"/>
          </w:tcPr>
          <w:p w14:paraId="4DE15703" w14:textId="2A2F2B24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lastRenderedPageBreak/>
              <w:t>1</w:t>
            </w:r>
            <w:r w:rsidRPr="00AB75D8">
              <w:rPr>
                <w:rFonts w:asciiTheme="majorBidi" w:hAnsiTheme="majorBidi" w:cstheme="majorBidi"/>
                <w:vertAlign w:val="superscript"/>
              </w:rPr>
              <w:t>st</w:t>
            </w:r>
            <w:r w:rsidRPr="00AB75D8">
              <w:rPr>
                <w:rFonts w:asciiTheme="majorBidi" w:hAnsiTheme="majorBidi" w:cstheme="majorBidi"/>
              </w:rPr>
              <w:t xml:space="preserve"> Year  Fixture List 24/25</w:t>
            </w:r>
          </w:p>
        </w:tc>
      </w:tr>
      <w:tr w:rsidR="005475A7" w14:paraId="1955ACD6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57A5C267" w14:textId="77777777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September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0D1FD5B1" w14:textId="77777777" w:rsidR="002A415C" w:rsidRPr="00AB75D8" w:rsidRDefault="002A415C" w:rsidP="004B24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October</w:t>
            </w:r>
          </w:p>
        </w:tc>
      </w:tr>
      <w:tr w:rsidR="008F261E" w14:paraId="2D898E6B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6D456CD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Date</w:t>
            </w:r>
          </w:p>
        </w:tc>
        <w:tc>
          <w:tcPr>
            <w:tcW w:w="2012" w:type="dxa"/>
            <w:shd w:val="clear" w:color="auto" w:fill="B521FF"/>
          </w:tcPr>
          <w:p w14:paraId="1B12ADC6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Opponent</w:t>
            </w:r>
          </w:p>
        </w:tc>
        <w:tc>
          <w:tcPr>
            <w:tcW w:w="840" w:type="dxa"/>
            <w:shd w:val="clear" w:color="auto" w:fill="B521FF"/>
          </w:tcPr>
          <w:p w14:paraId="36A13A5B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Teams</w:t>
            </w:r>
          </w:p>
        </w:tc>
        <w:tc>
          <w:tcPr>
            <w:tcW w:w="679" w:type="dxa"/>
            <w:shd w:val="clear" w:color="auto" w:fill="B521FF"/>
          </w:tcPr>
          <w:p w14:paraId="62487C17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Venue</w:t>
            </w:r>
          </w:p>
        </w:tc>
        <w:tc>
          <w:tcPr>
            <w:tcW w:w="1189" w:type="dxa"/>
            <w:shd w:val="clear" w:color="auto" w:fill="B521FF"/>
          </w:tcPr>
          <w:p w14:paraId="11CD5FB1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Date</w:t>
            </w:r>
          </w:p>
        </w:tc>
        <w:tc>
          <w:tcPr>
            <w:tcW w:w="1654" w:type="dxa"/>
            <w:shd w:val="clear" w:color="auto" w:fill="B521FF"/>
          </w:tcPr>
          <w:p w14:paraId="0EDCBAE8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Opponent</w:t>
            </w:r>
          </w:p>
        </w:tc>
        <w:tc>
          <w:tcPr>
            <w:tcW w:w="849" w:type="dxa"/>
            <w:shd w:val="clear" w:color="auto" w:fill="B521FF"/>
          </w:tcPr>
          <w:p w14:paraId="44FB1333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Teams</w:t>
            </w:r>
          </w:p>
        </w:tc>
        <w:tc>
          <w:tcPr>
            <w:tcW w:w="844" w:type="dxa"/>
            <w:shd w:val="clear" w:color="auto" w:fill="B521FF"/>
          </w:tcPr>
          <w:p w14:paraId="6F1C58DA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Venue</w:t>
            </w:r>
          </w:p>
        </w:tc>
      </w:tr>
      <w:tr w:rsidR="00572630" w14:paraId="13953126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1297604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Aug 30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EA1347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0965CDB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21917FEF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5E5ABDE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nd</w:t>
            </w:r>
          </w:p>
        </w:tc>
        <w:tc>
          <w:tcPr>
            <w:tcW w:w="1654" w:type="dxa"/>
          </w:tcPr>
          <w:p w14:paraId="36FF5EC2" w14:textId="4249C0EA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Gonzaga</w:t>
            </w:r>
          </w:p>
        </w:tc>
        <w:tc>
          <w:tcPr>
            <w:tcW w:w="849" w:type="dxa"/>
          </w:tcPr>
          <w:p w14:paraId="7DE2FCA8" w14:textId="232EFD82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0803C47A" w14:textId="59D713CB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8F261E" w14:paraId="31310336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D8B3474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4th</w:t>
            </w:r>
          </w:p>
        </w:tc>
        <w:tc>
          <w:tcPr>
            <w:tcW w:w="2012" w:type="dxa"/>
          </w:tcPr>
          <w:p w14:paraId="4068221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75F02E3B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1A2A8CE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D6BB941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5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8AED5D1" w14:textId="76E7E600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Belvedere</w:t>
            </w:r>
          </w:p>
        </w:tc>
        <w:tc>
          <w:tcPr>
            <w:tcW w:w="849" w:type="dxa"/>
          </w:tcPr>
          <w:p w14:paraId="464D9FA6" w14:textId="4011C076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A-E</w:t>
            </w:r>
          </w:p>
        </w:tc>
        <w:tc>
          <w:tcPr>
            <w:tcW w:w="844" w:type="dxa"/>
          </w:tcPr>
          <w:p w14:paraId="2AF26C49" w14:textId="5454D679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572630" w14:paraId="73B983A1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0550E87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7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1A1B17B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1C6912E2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6062E5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62B6E1B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9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B2BE0BE" w14:textId="4A7083CA" w:rsidR="002A415C" w:rsidRPr="00AB75D8" w:rsidRDefault="004E18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Roscrea</w:t>
            </w:r>
          </w:p>
        </w:tc>
        <w:tc>
          <w:tcPr>
            <w:tcW w:w="849" w:type="dxa"/>
          </w:tcPr>
          <w:p w14:paraId="1D59B82F" w14:textId="03B50D12" w:rsidR="002A415C" w:rsidRPr="00AB75D8" w:rsidRDefault="004E18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844" w:type="dxa"/>
          </w:tcPr>
          <w:p w14:paraId="15FBB0C7" w14:textId="68592358" w:rsidR="002A415C" w:rsidRPr="00AB75D8" w:rsidRDefault="004E18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</w:tr>
      <w:tr w:rsidR="008F261E" w14:paraId="42B73EBE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EFBA050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11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641FB6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2C5645D5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4C1C4B0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18A35248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12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4C984C6D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09B8DB40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3BFDE13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3011507C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AEECF93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14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69DF7FF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753FB0F3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277446C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2CBF45F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16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56A9D34" w14:textId="0C35921E" w:rsidR="002A415C" w:rsidRPr="005475A7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</w:rPr>
            </w:pPr>
            <w:r w:rsidRPr="005475A7">
              <w:rPr>
                <w:rFonts w:asciiTheme="majorBidi" w:hAnsiTheme="majorBidi" w:cstheme="majorBidi"/>
                <w:sz w:val="16"/>
                <w:szCs w:val="16"/>
              </w:rPr>
              <w:t>Campbell</w:t>
            </w:r>
            <w:r w:rsidR="00181AA9" w:rsidRPr="005475A7">
              <w:rPr>
                <w:rFonts w:asciiTheme="majorBidi" w:hAnsiTheme="majorBidi" w:cstheme="majorBidi"/>
                <w:sz w:val="16"/>
                <w:szCs w:val="16"/>
              </w:rPr>
              <w:t>/</w:t>
            </w:r>
            <w:proofErr w:type="spellStart"/>
            <w:r w:rsidR="00181AA9" w:rsidRPr="005475A7">
              <w:rPr>
                <w:rFonts w:asciiTheme="majorBidi" w:hAnsiTheme="majorBidi" w:cstheme="majorBidi"/>
                <w:sz w:val="16"/>
                <w:szCs w:val="16"/>
              </w:rPr>
              <w:t>T’</w:t>
            </w:r>
            <w:r w:rsidR="005475A7" w:rsidRPr="005475A7">
              <w:rPr>
                <w:rFonts w:asciiTheme="majorBidi" w:hAnsiTheme="majorBidi" w:cstheme="majorBidi"/>
                <w:sz w:val="16"/>
                <w:szCs w:val="16"/>
              </w:rPr>
              <w:t>Carrig</w:t>
            </w:r>
            <w:proofErr w:type="spellEnd"/>
          </w:p>
        </w:tc>
        <w:tc>
          <w:tcPr>
            <w:tcW w:w="849" w:type="dxa"/>
          </w:tcPr>
          <w:p w14:paraId="761DB2AC" w14:textId="6104CAF9" w:rsidR="002A415C" w:rsidRPr="00F81EF0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F81EF0">
              <w:rPr>
                <w:rFonts w:asciiTheme="majorBidi" w:hAnsiTheme="majorBidi" w:cstheme="majorBidi"/>
                <w:sz w:val="14"/>
                <w:szCs w:val="14"/>
              </w:rPr>
              <w:t>A-B</w:t>
            </w:r>
            <w:r w:rsidR="005475A7" w:rsidRPr="00F81EF0">
              <w:rPr>
                <w:rFonts w:asciiTheme="majorBidi" w:hAnsiTheme="majorBidi" w:cstheme="majorBidi"/>
                <w:sz w:val="14"/>
                <w:szCs w:val="14"/>
              </w:rPr>
              <w:t xml:space="preserve">, </w:t>
            </w:r>
            <w:r w:rsidR="00405A0B" w:rsidRPr="00F81EF0">
              <w:rPr>
                <w:rFonts w:asciiTheme="majorBidi" w:hAnsiTheme="majorBidi" w:cstheme="majorBidi"/>
                <w:sz w:val="14"/>
                <w:szCs w:val="14"/>
              </w:rPr>
              <w:t>C-D</w:t>
            </w:r>
          </w:p>
        </w:tc>
        <w:tc>
          <w:tcPr>
            <w:tcW w:w="844" w:type="dxa"/>
          </w:tcPr>
          <w:p w14:paraId="6C5C6811" w14:textId="6C5071B5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</w:t>
            </w:r>
            <w:r w:rsidR="00CB3FFC">
              <w:rPr>
                <w:rFonts w:asciiTheme="majorBidi" w:hAnsiTheme="majorBidi" w:cstheme="majorBidi"/>
              </w:rPr>
              <w:t>, H</w:t>
            </w:r>
          </w:p>
        </w:tc>
      </w:tr>
      <w:tr w:rsidR="008F261E" w14:paraId="42507D1E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34965B6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18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1CFC79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2B28C8D8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56ADC9E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4278F0A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19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CA75097" w14:textId="6F5A32A7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B75D8">
              <w:rPr>
                <w:rFonts w:asciiTheme="majorBidi" w:hAnsiTheme="majorBidi" w:cstheme="majorBidi"/>
                <w:sz w:val="18"/>
                <w:szCs w:val="18"/>
              </w:rPr>
              <w:t>St. Gerards</w:t>
            </w:r>
          </w:p>
        </w:tc>
        <w:tc>
          <w:tcPr>
            <w:tcW w:w="849" w:type="dxa"/>
          </w:tcPr>
          <w:p w14:paraId="19CBA885" w14:textId="48131679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844" w:type="dxa"/>
          </w:tcPr>
          <w:p w14:paraId="350CACDD" w14:textId="3474691F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572630" w14:paraId="58C1E16C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4DCB1C8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21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419CFCE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3E9E188F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5220F11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4CE5367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23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rd</w:t>
            </w:r>
          </w:p>
        </w:tc>
        <w:tc>
          <w:tcPr>
            <w:tcW w:w="1654" w:type="dxa"/>
          </w:tcPr>
          <w:p w14:paraId="0A6271E9" w14:textId="137FC9B3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Clongowes</w:t>
            </w:r>
          </w:p>
        </w:tc>
        <w:tc>
          <w:tcPr>
            <w:tcW w:w="849" w:type="dxa"/>
          </w:tcPr>
          <w:p w14:paraId="7DB8A2CD" w14:textId="26085591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2F4A844A" w14:textId="63B50EC6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8F261E" w14:paraId="0A84B618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0F1E492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25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</w:t>
            </w:r>
          </w:p>
        </w:tc>
        <w:tc>
          <w:tcPr>
            <w:tcW w:w="2012" w:type="dxa"/>
          </w:tcPr>
          <w:p w14:paraId="7ADA83EF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2C04724B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41A1747F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9FF1063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26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7924A783" w14:textId="1289BC15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Oct Mid-Term</w:t>
            </w:r>
          </w:p>
        </w:tc>
        <w:tc>
          <w:tcPr>
            <w:tcW w:w="849" w:type="dxa"/>
          </w:tcPr>
          <w:p w14:paraId="0E3B4EF8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45135AC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0C35A3D7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04A6973" w14:textId="77777777" w:rsidR="002A415C" w:rsidRPr="005726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28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  <w:r w:rsidRPr="005726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 xml:space="preserve"> </w:t>
            </w:r>
          </w:p>
        </w:tc>
        <w:tc>
          <w:tcPr>
            <w:tcW w:w="2012" w:type="dxa"/>
          </w:tcPr>
          <w:p w14:paraId="61BC1321" w14:textId="27756606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RBAI</w:t>
            </w:r>
          </w:p>
        </w:tc>
        <w:tc>
          <w:tcPr>
            <w:tcW w:w="840" w:type="dxa"/>
          </w:tcPr>
          <w:p w14:paraId="0736B53B" w14:textId="30955CFA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679" w:type="dxa"/>
          </w:tcPr>
          <w:p w14:paraId="58D33C8C" w14:textId="3A56E22A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3AC6B5D4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30th</w:t>
            </w:r>
          </w:p>
        </w:tc>
        <w:tc>
          <w:tcPr>
            <w:tcW w:w="1654" w:type="dxa"/>
          </w:tcPr>
          <w:p w14:paraId="743A603A" w14:textId="4226E15E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Oct Mid-Term</w:t>
            </w:r>
          </w:p>
        </w:tc>
        <w:tc>
          <w:tcPr>
            <w:tcW w:w="849" w:type="dxa"/>
          </w:tcPr>
          <w:p w14:paraId="7E8A859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333905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35843CFA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00DB2C1A" w14:textId="77777777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November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73378F60" w14:textId="77777777" w:rsidR="002A415C" w:rsidRPr="00AB75D8" w:rsidRDefault="002A415C" w:rsidP="004B24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December</w:t>
            </w:r>
          </w:p>
        </w:tc>
      </w:tr>
      <w:tr w:rsidR="00572630" w14:paraId="53F5E60B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D2425CD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nd</w:t>
            </w:r>
          </w:p>
        </w:tc>
        <w:tc>
          <w:tcPr>
            <w:tcW w:w="2012" w:type="dxa"/>
          </w:tcPr>
          <w:p w14:paraId="5ECB0149" w14:textId="68A0AB56" w:rsidR="002A415C" w:rsidRPr="00AB75D8" w:rsidRDefault="00692EE3" w:rsidP="00692E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Oct Mid-Term</w:t>
            </w:r>
          </w:p>
        </w:tc>
        <w:tc>
          <w:tcPr>
            <w:tcW w:w="840" w:type="dxa"/>
          </w:tcPr>
          <w:p w14:paraId="2CFD493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BEF0BA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6C9E56B0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4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1707C0D" w14:textId="2CC44388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Roscrea</w:t>
            </w:r>
          </w:p>
        </w:tc>
        <w:tc>
          <w:tcPr>
            <w:tcW w:w="849" w:type="dxa"/>
          </w:tcPr>
          <w:p w14:paraId="2353B798" w14:textId="01D7FEE8" w:rsidR="002A415C" w:rsidRPr="00AB75D8" w:rsidRDefault="004E18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844" w:type="dxa"/>
          </w:tcPr>
          <w:p w14:paraId="5DB716E3" w14:textId="7D0889C6" w:rsidR="002A415C" w:rsidRPr="00AB75D8" w:rsidRDefault="004E18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</w:tr>
      <w:tr w:rsidR="008F261E" w14:paraId="65A49E07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B871D33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6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2977E1E7" w14:textId="289D5383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St. Mary’s</w:t>
            </w:r>
          </w:p>
        </w:tc>
        <w:tc>
          <w:tcPr>
            <w:tcW w:w="840" w:type="dxa"/>
          </w:tcPr>
          <w:p w14:paraId="7722337B" w14:textId="46AE6590" w:rsidR="002A415C" w:rsidRPr="00AB75D8" w:rsidRDefault="003749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A-D</w:t>
            </w:r>
          </w:p>
        </w:tc>
        <w:tc>
          <w:tcPr>
            <w:tcW w:w="679" w:type="dxa"/>
          </w:tcPr>
          <w:p w14:paraId="761DEA58" w14:textId="1A71F850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74B42B20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7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3EE75FE3" w14:textId="696C4818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CBC Cork</w:t>
            </w:r>
          </w:p>
        </w:tc>
        <w:tc>
          <w:tcPr>
            <w:tcW w:w="849" w:type="dxa"/>
          </w:tcPr>
          <w:p w14:paraId="4D566BA5" w14:textId="14140DE4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A-D</w:t>
            </w:r>
          </w:p>
        </w:tc>
        <w:tc>
          <w:tcPr>
            <w:tcW w:w="844" w:type="dxa"/>
          </w:tcPr>
          <w:p w14:paraId="076C6D2A" w14:textId="022F5B8B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572630" w14:paraId="7A2833C3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74F4E1A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9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38743A4D" w14:textId="112CE243" w:rsidR="002A415C" w:rsidRPr="00AB75D8" w:rsidRDefault="00A36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Castleknock</w:t>
            </w:r>
          </w:p>
        </w:tc>
        <w:tc>
          <w:tcPr>
            <w:tcW w:w="840" w:type="dxa"/>
          </w:tcPr>
          <w:p w14:paraId="5DED6361" w14:textId="0C56DFA1" w:rsidR="002A415C" w:rsidRPr="00AB75D8" w:rsidRDefault="00A36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A-E</w:t>
            </w:r>
          </w:p>
        </w:tc>
        <w:tc>
          <w:tcPr>
            <w:tcW w:w="679" w:type="dxa"/>
          </w:tcPr>
          <w:p w14:paraId="770A5E0C" w14:textId="3EEE8535" w:rsidR="002A415C" w:rsidRPr="00AB75D8" w:rsidRDefault="00A362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63C6DC15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11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EF5F6DB" w14:textId="00029D06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Newbridge</w:t>
            </w:r>
          </w:p>
        </w:tc>
        <w:tc>
          <w:tcPr>
            <w:tcW w:w="849" w:type="dxa"/>
          </w:tcPr>
          <w:p w14:paraId="1D0C189C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7418E57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5EA9C3AB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356B3C0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13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03ACCF3" w14:textId="1834A949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Wesley</w:t>
            </w:r>
          </w:p>
        </w:tc>
        <w:tc>
          <w:tcPr>
            <w:tcW w:w="840" w:type="dxa"/>
          </w:tcPr>
          <w:p w14:paraId="4AD57E63" w14:textId="511FE7B1" w:rsidR="002A415C" w:rsidRPr="00AB75D8" w:rsidRDefault="003749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679" w:type="dxa"/>
          </w:tcPr>
          <w:p w14:paraId="7B5E7C52" w14:textId="5A7743FB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72D44641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14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4981E2D" w14:textId="4D78241A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Methody</w:t>
            </w:r>
          </w:p>
        </w:tc>
        <w:tc>
          <w:tcPr>
            <w:tcW w:w="849" w:type="dxa"/>
          </w:tcPr>
          <w:p w14:paraId="6ACA9A35" w14:textId="01970E0A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798AD8BD" w14:textId="2D92BC5B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572630" w14:paraId="6FA8DE3E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1C45E73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16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56827C2" w14:textId="7041D41E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Blackrock</w:t>
            </w:r>
          </w:p>
        </w:tc>
        <w:tc>
          <w:tcPr>
            <w:tcW w:w="840" w:type="dxa"/>
          </w:tcPr>
          <w:p w14:paraId="17CA3058" w14:textId="6686F563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A-F</w:t>
            </w:r>
          </w:p>
        </w:tc>
        <w:tc>
          <w:tcPr>
            <w:tcW w:w="679" w:type="dxa"/>
          </w:tcPr>
          <w:p w14:paraId="42AD64E7" w14:textId="0E7F93C9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1104CFF5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18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00AA9BE9" w14:textId="416E010F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 xml:space="preserve">Wilson’s </w:t>
            </w:r>
            <w:proofErr w:type="spellStart"/>
            <w:r w:rsidRPr="00AB75D8">
              <w:rPr>
                <w:rFonts w:asciiTheme="majorBidi" w:hAnsiTheme="majorBidi" w:cstheme="majorBidi"/>
              </w:rPr>
              <w:t>Hos</w:t>
            </w:r>
            <w:proofErr w:type="spellEnd"/>
          </w:p>
        </w:tc>
        <w:tc>
          <w:tcPr>
            <w:tcW w:w="849" w:type="dxa"/>
          </w:tcPr>
          <w:p w14:paraId="2C2BEC13" w14:textId="00E1B805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Bs</w:t>
            </w:r>
          </w:p>
        </w:tc>
        <w:tc>
          <w:tcPr>
            <w:tcW w:w="844" w:type="dxa"/>
          </w:tcPr>
          <w:p w14:paraId="2C0C51BF" w14:textId="1893131A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Away</w:t>
            </w:r>
          </w:p>
        </w:tc>
      </w:tr>
      <w:tr w:rsidR="008F261E" w14:paraId="30E43492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C62EE84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20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3A651518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52E71D13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07533633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1E530345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21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st</w:t>
            </w:r>
          </w:p>
        </w:tc>
        <w:tc>
          <w:tcPr>
            <w:tcW w:w="1654" w:type="dxa"/>
          </w:tcPr>
          <w:p w14:paraId="71B11F24" w14:textId="5FD5E697" w:rsidR="002A415C" w:rsidRPr="00D45F91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3304A74F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549345A9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36564EA5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DC18627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23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rd</w:t>
            </w:r>
          </w:p>
        </w:tc>
        <w:tc>
          <w:tcPr>
            <w:tcW w:w="2012" w:type="dxa"/>
          </w:tcPr>
          <w:p w14:paraId="44445A16" w14:textId="410EC11C" w:rsidR="002A415C" w:rsidRPr="00AB75D8" w:rsidRDefault="00FF22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St. Michael’s</w:t>
            </w:r>
          </w:p>
        </w:tc>
        <w:tc>
          <w:tcPr>
            <w:tcW w:w="840" w:type="dxa"/>
          </w:tcPr>
          <w:p w14:paraId="0D40E89E" w14:textId="5506145B" w:rsidR="002A415C" w:rsidRPr="00AB75D8" w:rsidRDefault="00FF22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A-D</w:t>
            </w:r>
          </w:p>
        </w:tc>
        <w:tc>
          <w:tcPr>
            <w:tcW w:w="679" w:type="dxa"/>
          </w:tcPr>
          <w:p w14:paraId="0E28BB16" w14:textId="3F10F90D" w:rsidR="002A415C" w:rsidRPr="00AB75D8" w:rsidRDefault="00FF22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4B9DEB9F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25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0465082F" w14:textId="2BFC0865" w:rsidR="002A415C" w:rsidRPr="00D45F91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32F7A94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224BC3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4F6BFC27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813EBA8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27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1F444C19" w14:textId="3D863041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High Sch</w:t>
            </w:r>
            <w:r w:rsidR="00BE4E95">
              <w:rPr>
                <w:rFonts w:asciiTheme="majorBidi" w:hAnsiTheme="majorBidi" w:cstheme="majorBidi"/>
              </w:rPr>
              <w:t>/Kings Ho</w:t>
            </w:r>
          </w:p>
        </w:tc>
        <w:tc>
          <w:tcPr>
            <w:tcW w:w="840" w:type="dxa"/>
          </w:tcPr>
          <w:p w14:paraId="1A281A2D" w14:textId="46E907B6" w:rsidR="002A415C" w:rsidRPr="00AB75D8" w:rsidRDefault="00BE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B-C</w:t>
            </w:r>
          </w:p>
        </w:tc>
        <w:tc>
          <w:tcPr>
            <w:tcW w:w="679" w:type="dxa"/>
          </w:tcPr>
          <w:p w14:paraId="0F80E194" w14:textId="3C8A2DEF" w:rsidR="002A415C" w:rsidRPr="00AB75D8" w:rsidRDefault="00083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  <w:tc>
          <w:tcPr>
            <w:tcW w:w="1189" w:type="dxa"/>
            <w:shd w:val="clear" w:color="auto" w:fill="B521FF"/>
          </w:tcPr>
          <w:p w14:paraId="5E5AAB34" w14:textId="77777777" w:rsidR="002A415C" w:rsidRPr="005726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28</w:t>
            </w:r>
            <w:r w:rsidRPr="005726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766CBD2" w14:textId="7EDAE6DA" w:rsidR="002A415C" w:rsidRPr="00D45F91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9" w:type="dxa"/>
          </w:tcPr>
          <w:p w14:paraId="1DA620A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093EF5E5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56F2B11A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CB53337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30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E7AB705" w14:textId="79747018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CUS</w:t>
            </w:r>
          </w:p>
        </w:tc>
        <w:tc>
          <w:tcPr>
            <w:tcW w:w="840" w:type="dxa"/>
          </w:tcPr>
          <w:p w14:paraId="54CC2656" w14:textId="2998E655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B-D</w:t>
            </w:r>
          </w:p>
        </w:tc>
        <w:tc>
          <w:tcPr>
            <w:tcW w:w="679" w:type="dxa"/>
          </w:tcPr>
          <w:p w14:paraId="36E7A42F" w14:textId="33A168FB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6F926AF9" w14:textId="77777777" w:rsidR="002A415C" w:rsidRPr="005726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</w:p>
        </w:tc>
        <w:tc>
          <w:tcPr>
            <w:tcW w:w="1654" w:type="dxa"/>
          </w:tcPr>
          <w:p w14:paraId="5F1ED2BC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3C874EF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2DEC227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19E0AAE8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4"/>
            <w:shd w:val="clear" w:color="auto" w:fill="B521FF"/>
          </w:tcPr>
          <w:p w14:paraId="3781210A" w14:textId="77777777" w:rsidR="002A415C" w:rsidRPr="00AB75D8" w:rsidRDefault="002A415C" w:rsidP="004B2496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January</w:t>
            </w:r>
          </w:p>
        </w:tc>
        <w:tc>
          <w:tcPr>
            <w:tcW w:w="4536" w:type="dxa"/>
            <w:gridSpan w:val="4"/>
            <w:shd w:val="clear" w:color="auto" w:fill="B521FF"/>
          </w:tcPr>
          <w:p w14:paraId="6FDD5A5E" w14:textId="23F51244" w:rsidR="002A415C" w:rsidRPr="00AB75D8" w:rsidRDefault="002A415C" w:rsidP="004B24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</w:rPr>
            </w:pPr>
            <w:r w:rsidRPr="00AB75D8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February</w:t>
            </w:r>
          </w:p>
        </w:tc>
      </w:tr>
      <w:tr w:rsidR="00572630" w14:paraId="55807D61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5B094957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0E4F7E41" w14:textId="2ED72312" w:rsidR="002A415C" w:rsidRPr="00D45F91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0" w:type="dxa"/>
          </w:tcPr>
          <w:p w14:paraId="1AAB297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362169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50880D5" w14:textId="77777777" w:rsidR="002A415C" w:rsidRPr="000A7A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st</w:t>
            </w:r>
          </w:p>
        </w:tc>
        <w:tc>
          <w:tcPr>
            <w:tcW w:w="1654" w:type="dxa"/>
          </w:tcPr>
          <w:p w14:paraId="42434225" w14:textId="154342C7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St. Mary’s</w:t>
            </w:r>
          </w:p>
        </w:tc>
        <w:tc>
          <w:tcPr>
            <w:tcW w:w="849" w:type="dxa"/>
          </w:tcPr>
          <w:p w14:paraId="294D6C52" w14:textId="050A3928" w:rsidR="002A415C" w:rsidRPr="00AB75D8" w:rsidRDefault="003749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A-D</w:t>
            </w:r>
          </w:p>
        </w:tc>
        <w:tc>
          <w:tcPr>
            <w:tcW w:w="844" w:type="dxa"/>
          </w:tcPr>
          <w:p w14:paraId="1A414854" w14:textId="155E4D93" w:rsidR="002A415C" w:rsidRPr="00AB75D8" w:rsidRDefault="003749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</w:tr>
      <w:tr w:rsidR="008F261E" w14:paraId="6E7035F6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D56DB4A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4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82772AF" w14:textId="0E693658" w:rsidR="002A415C" w:rsidRPr="00D45F91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D45F91">
              <w:rPr>
                <w:rFonts w:asciiTheme="majorBidi" w:hAnsiTheme="majorBidi" w:cstheme="majorBidi"/>
                <w:i/>
                <w:iCs/>
                <w:color w:val="C00000"/>
              </w:rPr>
              <w:t>Xmas Holidays</w:t>
            </w:r>
          </w:p>
        </w:tc>
        <w:tc>
          <w:tcPr>
            <w:tcW w:w="840" w:type="dxa"/>
          </w:tcPr>
          <w:p w14:paraId="2C678462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1A4E7128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4E57BEEE" w14:textId="77777777" w:rsidR="002A415C" w:rsidRPr="000A7A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5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1744A188" w14:textId="6890CAE8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Kilkenny</w:t>
            </w:r>
          </w:p>
        </w:tc>
        <w:tc>
          <w:tcPr>
            <w:tcW w:w="849" w:type="dxa"/>
          </w:tcPr>
          <w:p w14:paraId="3EF5958E" w14:textId="1E671BFC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A-C</w:t>
            </w:r>
          </w:p>
        </w:tc>
        <w:tc>
          <w:tcPr>
            <w:tcW w:w="844" w:type="dxa"/>
          </w:tcPr>
          <w:p w14:paraId="6E77366F" w14:textId="07E30415" w:rsidR="002A415C" w:rsidRPr="00AB75D8" w:rsidRDefault="001F5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</w:tr>
      <w:tr w:rsidR="00572630" w14:paraId="47D15DE4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61D2FF19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8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76914F1A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3F947D4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E97B95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DADBADC" w14:textId="77777777" w:rsidR="002A415C" w:rsidRPr="000A7A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8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6CE6609D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5D1546F1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144F7893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712ACE6C" w14:textId="77777777" w:rsidTr="00987A3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60BE066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11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50AC8A76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0648AFCE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2D8D2AA2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1BA9568E" w14:textId="77777777" w:rsidR="002A415C" w:rsidRPr="000A7A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12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4A6A46EC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6A2FB48F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432EB036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376A87DD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123DF807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15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6E60E282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15DE7763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1296C2A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3CB5F7D4" w14:textId="77777777" w:rsidR="002A415C" w:rsidRPr="000A7A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15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2BF14939" w14:textId="1EAD6996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6292D4F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5FFF51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60C81E56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0CEB0394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18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2EF4F386" w14:textId="727016B5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Blackrock</w:t>
            </w:r>
          </w:p>
        </w:tc>
        <w:tc>
          <w:tcPr>
            <w:tcW w:w="840" w:type="dxa"/>
          </w:tcPr>
          <w:p w14:paraId="062F1C59" w14:textId="501B177F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A-F</w:t>
            </w:r>
          </w:p>
        </w:tc>
        <w:tc>
          <w:tcPr>
            <w:tcW w:w="679" w:type="dxa"/>
          </w:tcPr>
          <w:p w14:paraId="585F2C71" w14:textId="12180F1A" w:rsidR="002A415C" w:rsidRPr="00AB75D8" w:rsidRDefault="00692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5638C809" w14:textId="77777777" w:rsidR="002A415C" w:rsidRPr="000A7A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17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5B5EEB11" w14:textId="7DB85164" w:rsidR="002A415C" w:rsidRPr="00AB75D8" w:rsidRDefault="00FD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636CD74C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618C5C91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37907A5E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840A626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22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nd</w:t>
            </w:r>
          </w:p>
        </w:tc>
        <w:tc>
          <w:tcPr>
            <w:tcW w:w="2012" w:type="dxa"/>
          </w:tcPr>
          <w:p w14:paraId="633308FF" w14:textId="429D458C" w:rsidR="002A415C" w:rsidRPr="00AB75D8" w:rsidRDefault="00E07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CBC Monkstown</w:t>
            </w:r>
          </w:p>
        </w:tc>
        <w:tc>
          <w:tcPr>
            <w:tcW w:w="840" w:type="dxa"/>
          </w:tcPr>
          <w:p w14:paraId="37ED0EF4" w14:textId="2BB49A84" w:rsidR="002A415C" w:rsidRPr="00AB75D8" w:rsidRDefault="008E45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B-D</w:t>
            </w:r>
          </w:p>
        </w:tc>
        <w:tc>
          <w:tcPr>
            <w:tcW w:w="679" w:type="dxa"/>
          </w:tcPr>
          <w:p w14:paraId="1C638B32" w14:textId="67A1E4B0" w:rsidR="002A415C" w:rsidRPr="00AB75D8" w:rsidRDefault="008E45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31DFCDDD" w14:textId="77777777" w:rsidR="002A415C" w:rsidRPr="000A7A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22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nd</w:t>
            </w:r>
          </w:p>
        </w:tc>
        <w:tc>
          <w:tcPr>
            <w:tcW w:w="1654" w:type="dxa"/>
          </w:tcPr>
          <w:p w14:paraId="71E962CF" w14:textId="2317687C" w:rsidR="002A415C" w:rsidRPr="00AB75D8" w:rsidRDefault="00FD0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  <w:i/>
                <w:iCs/>
                <w:color w:val="C00000"/>
              </w:rPr>
              <w:t>Feb Mid-Term</w:t>
            </w:r>
          </w:p>
        </w:tc>
        <w:tc>
          <w:tcPr>
            <w:tcW w:w="849" w:type="dxa"/>
          </w:tcPr>
          <w:p w14:paraId="2180A300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5EF9FDF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568E5936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3CB3443C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25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444D94B4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6F4E8E3C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3B393A0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0B333679" w14:textId="77777777" w:rsidR="002A415C" w:rsidRPr="000A7A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26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46BD6F29" w14:textId="7B2536A5" w:rsidR="002A415C" w:rsidRPr="00AB75D8" w:rsidRDefault="00CB3F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Templecarrig</w:t>
            </w:r>
            <w:proofErr w:type="spellEnd"/>
          </w:p>
        </w:tc>
        <w:tc>
          <w:tcPr>
            <w:tcW w:w="849" w:type="dxa"/>
          </w:tcPr>
          <w:p w14:paraId="6C5E625E" w14:textId="2746E85A" w:rsidR="002A415C" w:rsidRPr="00AB75D8" w:rsidRDefault="00CB3F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B-C</w:t>
            </w:r>
          </w:p>
        </w:tc>
        <w:tc>
          <w:tcPr>
            <w:tcW w:w="844" w:type="dxa"/>
          </w:tcPr>
          <w:p w14:paraId="7BF08E41" w14:textId="3967360C" w:rsidR="002A415C" w:rsidRPr="00AB75D8" w:rsidRDefault="00CB3F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</w:tr>
      <w:tr w:rsidR="00572630" w14:paraId="1E0C5095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2E01415D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29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013550F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75701F2B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6968B61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711EBDA9" w14:textId="77777777" w:rsidR="002A415C" w:rsidRPr="000A7A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</w:p>
        </w:tc>
        <w:tc>
          <w:tcPr>
            <w:tcW w:w="1654" w:type="dxa"/>
          </w:tcPr>
          <w:p w14:paraId="435F01C4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2ED3A255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0807607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2A415C" w14:paraId="0A5A3332" w14:textId="77777777" w:rsidTr="004B2496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8"/>
            <w:shd w:val="clear" w:color="auto" w:fill="B521FF"/>
          </w:tcPr>
          <w:p w14:paraId="597C2311" w14:textId="77777777" w:rsidR="002A415C" w:rsidRPr="00AB75D8" w:rsidRDefault="002A415C">
            <w:pPr>
              <w:jc w:val="center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March</w:t>
            </w:r>
          </w:p>
        </w:tc>
      </w:tr>
      <w:tr w:rsidR="00572630" w14:paraId="581D28BA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16ACDD8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1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st</w:t>
            </w:r>
          </w:p>
        </w:tc>
        <w:tc>
          <w:tcPr>
            <w:tcW w:w="2012" w:type="dxa"/>
          </w:tcPr>
          <w:p w14:paraId="3967B8A7" w14:textId="6E853A86" w:rsidR="002A415C" w:rsidRPr="00AB75D8" w:rsidRDefault="00692EE3" w:rsidP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Castleknock</w:t>
            </w:r>
          </w:p>
        </w:tc>
        <w:tc>
          <w:tcPr>
            <w:tcW w:w="840" w:type="dxa"/>
          </w:tcPr>
          <w:p w14:paraId="5B23A8B2" w14:textId="3414BD48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A-D</w:t>
            </w:r>
          </w:p>
        </w:tc>
        <w:tc>
          <w:tcPr>
            <w:tcW w:w="679" w:type="dxa"/>
          </w:tcPr>
          <w:p w14:paraId="020BA031" w14:textId="2180FFE7" w:rsidR="002A415C" w:rsidRPr="00AB75D8" w:rsidRDefault="00692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B75D8">
              <w:rPr>
                <w:rFonts w:asciiTheme="majorBidi" w:hAnsiTheme="majorBidi" w:cstheme="majorBidi"/>
              </w:rPr>
              <w:t>Home</w:t>
            </w:r>
          </w:p>
        </w:tc>
        <w:tc>
          <w:tcPr>
            <w:tcW w:w="1189" w:type="dxa"/>
            <w:shd w:val="clear" w:color="auto" w:fill="B521FF"/>
          </w:tcPr>
          <w:p w14:paraId="130D1E04" w14:textId="77777777" w:rsidR="002A415C" w:rsidRPr="000A7A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Wed 12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79454B5B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7268D2F9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3A72907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8F261E" w14:paraId="0D7468F3" w14:textId="77777777" w:rsidTr="00987A30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71B05F4E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Wed 5</w:t>
            </w: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  <w:vertAlign w:val="superscript"/>
              </w:rPr>
              <w:t>th</w:t>
            </w:r>
          </w:p>
        </w:tc>
        <w:tc>
          <w:tcPr>
            <w:tcW w:w="2012" w:type="dxa"/>
          </w:tcPr>
          <w:p w14:paraId="16451738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739877C3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3B376B6D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58210A8A" w14:textId="77777777" w:rsidR="002A415C" w:rsidRPr="000A7A30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Sat 14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654" w:type="dxa"/>
          </w:tcPr>
          <w:p w14:paraId="069E3717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9" w:type="dxa"/>
          </w:tcPr>
          <w:p w14:paraId="7EB4107E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4" w:type="dxa"/>
          </w:tcPr>
          <w:p w14:paraId="5CE9B93E" w14:textId="77777777" w:rsidR="002A415C" w:rsidRPr="00AB75D8" w:rsidRDefault="002A4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572630" w14:paraId="7798BBDC" w14:textId="77777777" w:rsidTr="0098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B521FF"/>
          </w:tcPr>
          <w:p w14:paraId="45EAFB8F" w14:textId="77777777" w:rsidR="002A415C" w:rsidRPr="000A7A30" w:rsidRDefault="002A415C">
            <w:pPr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0A7A30">
              <w:rPr>
                <w:rFonts w:asciiTheme="majorBidi" w:hAnsiTheme="majorBidi" w:cstheme="majorBidi"/>
                <w:b w:val="0"/>
                <w:bCs w:val="0"/>
                <w:i/>
                <w:iCs/>
              </w:rPr>
              <w:t>Sat 7th</w:t>
            </w:r>
          </w:p>
        </w:tc>
        <w:tc>
          <w:tcPr>
            <w:tcW w:w="2012" w:type="dxa"/>
          </w:tcPr>
          <w:p w14:paraId="62C16926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40" w:type="dxa"/>
          </w:tcPr>
          <w:p w14:paraId="30EBCC98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679" w:type="dxa"/>
          </w:tcPr>
          <w:p w14:paraId="6114AB5F" w14:textId="77777777" w:rsidR="002A415C" w:rsidRPr="00AB75D8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189" w:type="dxa"/>
            <w:shd w:val="clear" w:color="auto" w:fill="B521FF"/>
          </w:tcPr>
          <w:p w14:paraId="70FF58A4" w14:textId="15421CB2" w:rsidR="002A415C" w:rsidRPr="000A7A30" w:rsidRDefault="002A4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FFFFFF" w:themeColor="background1"/>
              </w:rPr>
            </w:pP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 xml:space="preserve">Wed </w:t>
            </w:r>
            <w:r w:rsidR="00954AAC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26</w:t>
            </w:r>
            <w:r w:rsidRPr="000A7A30">
              <w:rPr>
                <w:rFonts w:asciiTheme="majorBidi" w:hAnsiTheme="majorBidi" w:cstheme="majorBidi"/>
                <w:i/>
                <w:iCs/>
                <w:color w:val="FFFFFF" w:themeColor="background1"/>
              </w:rPr>
              <w:t>th</w:t>
            </w:r>
          </w:p>
        </w:tc>
        <w:tc>
          <w:tcPr>
            <w:tcW w:w="1654" w:type="dxa"/>
          </w:tcPr>
          <w:p w14:paraId="0EF87275" w14:textId="33BC094C" w:rsidR="002A415C" w:rsidRPr="00AB75D8" w:rsidRDefault="00954A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St. Gerard’s</w:t>
            </w:r>
          </w:p>
        </w:tc>
        <w:tc>
          <w:tcPr>
            <w:tcW w:w="849" w:type="dxa"/>
          </w:tcPr>
          <w:p w14:paraId="6C4BB51D" w14:textId="78373D57" w:rsidR="002A415C" w:rsidRPr="00AB75D8" w:rsidRDefault="00954A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A-B</w:t>
            </w:r>
          </w:p>
        </w:tc>
        <w:tc>
          <w:tcPr>
            <w:tcW w:w="844" w:type="dxa"/>
          </w:tcPr>
          <w:p w14:paraId="2F7005BC" w14:textId="60B46463" w:rsidR="002A415C" w:rsidRPr="00AB75D8" w:rsidRDefault="00DE79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Away</w:t>
            </w:r>
          </w:p>
        </w:tc>
      </w:tr>
    </w:tbl>
    <w:p w14:paraId="3711085C" w14:textId="77777777" w:rsidR="00BC1A71" w:rsidRDefault="00BC1A71" w:rsidP="00DF728F"/>
    <w:p w14:paraId="1F92F8F6" w14:textId="77777777" w:rsidR="00101245" w:rsidRDefault="00101245" w:rsidP="00101245"/>
    <w:p w14:paraId="39B7B09B" w14:textId="77777777" w:rsidR="00101245" w:rsidRDefault="00101245" w:rsidP="00101245"/>
    <w:p w14:paraId="0FE1BC65" w14:textId="77777777" w:rsidR="00101245" w:rsidRDefault="00101245" w:rsidP="00101245"/>
    <w:p w14:paraId="7A6418A2" w14:textId="77777777" w:rsidR="00101245" w:rsidRDefault="00101245" w:rsidP="00101245"/>
    <w:p w14:paraId="6724C5D0" w14:textId="77777777" w:rsidR="00101245" w:rsidRDefault="00101245" w:rsidP="00101245"/>
    <w:p w14:paraId="2218DD35" w14:textId="77777777" w:rsidR="00101245" w:rsidRDefault="00101245" w:rsidP="00101245"/>
    <w:p w14:paraId="0A88B8BE" w14:textId="77777777" w:rsidR="00101245" w:rsidRDefault="00101245" w:rsidP="00101245"/>
    <w:p w14:paraId="10664FDA" w14:textId="77777777" w:rsidR="00101245" w:rsidRDefault="00101245" w:rsidP="00101245"/>
    <w:p w14:paraId="101A46B6" w14:textId="77777777" w:rsidR="00101245" w:rsidRDefault="00101245" w:rsidP="00101245"/>
    <w:p w14:paraId="2D863187" w14:textId="77777777" w:rsidR="00101245" w:rsidRDefault="00101245" w:rsidP="00101245"/>
    <w:p w14:paraId="3D2D7E5D" w14:textId="77777777" w:rsidR="00101245" w:rsidRDefault="00101245" w:rsidP="00101245"/>
    <w:p w14:paraId="0C239971" w14:textId="77777777" w:rsidR="00101245" w:rsidRDefault="00101245" w:rsidP="00101245"/>
    <w:p w14:paraId="52857FF4" w14:textId="77777777" w:rsidR="00101245" w:rsidRDefault="00101245" w:rsidP="00101245"/>
    <w:p w14:paraId="6F819566" w14:textId="77777777" w:rsidR="00101245" w:rsidRDefault="00101245" w:rsidP="00101245"/>
    <w:p w14:paraId="0AAA2F73" w14:textId="77777777" w:rsidR="00101245" w:rsidRDefault="00101245" w:rsidP="00101245"/>
    <w:p w14:paraId="7D7455C1" w14:textId="77777777" w:rsidR="00101245" w:rsidRDefault="00101245" w:rsidP="00101245"/>
    <w:p w14:paraId="7F1D5D7C" w14:textId="77777777" w:rsidR="00101245" w:rsidRDefault="00101245" w:rsidP="00101245"/>
    <w:p w14:paraId="03171E01" w14:textId="77777777" w:rsidR="00101245" w:rsidRDefault="00101245" w:rsidP="00101245"/>
    <w:p w14:paraId="353B2539" w14:textId="77777777" w:rsidR="00101245" w:rsidRDefault="00101245" w:rsidP="00101245"/>
    <w:p w14:paraId="2EDF34C6" w14:textId="77777777" w:rsidR="00101245" w:rsidRDefault="00101245" w:rsidP="00101245"/>
    <w:p w14:paraId="2C043BFB" w14:textId="77777777" w:rsidR="00101245" w:rsidRDefault="00101245" w:rsidP="00101245"/>
    <w:p w14:paraId="082B0B3C" w14:textId="372F8E1C" w:rsidR="00101245" w:rsidRPr="00546465" w:rsidRDefault="00101245" w:rsidP="00101245"/>
    <w:sectPr w:rsidR="00101245" w:rsidRPr="00546465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76118" w14:textId="77777777" w:rsidR="009A54F3" w:rsidRDefault="009A54F3" w:rsidP="00050773">
      <w:pPr>
        <w:spacing w:after="0" w:line="240" w:lineRule="auto"/>
      </w:pPr>
      <w:r>
        <w:separator/>
      </w:r>
    </w:p>
  </w:endnote>
  <w:endnote w:type="continuationSeparator" w:id="0">
    <w:p w14:paraId="7DE5B191" w14:textId="77777777" w:rsidR="009A54F3" w:rsidRDefault="009A54F3" w:rsidP="00050773">
      <w:pPr>
        <w:spacing w:after="0" w:line="240" w:lineRule="auto"/>
      </w:pPr>
      <w:r>
        <w:continuationSeparator/>
      </w:r>
    </w:p>
  </w:endnote>
  <w:endnote w:type="continuationNotice" w:id="1">
    <w:p w14:paraId="1A2AF763" w14:textId="77777777" w:rsidR="009A54F3" w:rsidRDefault="009A54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81BF1" w14:textId="57CBD83D" w:rsidR="00050773" w:rsidRPr="003431D8" w:rsidRDefault="003431D8">
    <w:pPr>
      <w:pStyle w:val="Footer"/>
      <w:rPr>
        <w:rFonts w:asciiTheme="majorBidi" w:hAnsiTheme="majorBidi" w:cstheme="majorBidi"/>
        <w:b/>
        <w:bCs/>
        <w:i/>
        <w:iCs/>
      </w:rPr>
    </w:pPr>
    <w:r>
      <w:rPr>
        <w:rFonts w:asciiTheme="majorBidi" w:hAnsiTheme="majorBidi" w:cstheme="majorBidi"/>
        <w:b/>
        <w:bCs/>
        <w:i/>
        <w:iCs/>
      </w:rPr>
      <w:tab/>
    </w:r>
    <w:r>
      <w:rPr>
        <w:rFonts w:asciiTheme="majorBidi" w:hAnsiTheme="majorBidi" w:cstheme="majorBidi"/>
        <w:b/>
        <w:bCs/>
        <w:i/>
        <w:iCs/>
      </w:rPr>
      <w:tab/>
    </w:r>
    <w:r w:rsidRPr="003431D8">
      <w:rPr>
        <w:rFonts w:asciiTheme="majorBidi" w:hAnsiTheme="majorBidi" w:cstheme="majorBidi"/>
        <w:b/>
        <w:bCs/>
        <w:i/>
        <w:iCs/>
      </w:rPr>
      <w:t>Forge Your Own Tradition</w:t>
    </w:r>
  </w:p>
  <w:p w14:paraId="5624E67F" w14:textId="77777777" w:rsidR="00050773" w:rsidRDefault="000507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E9FE3" w14:textId="77777777" w:rsidR="009A54F3" w:rsidRDefault="009A54F3" w:rsidP="00050773">
      <w:pPr>
        <w:spacing w:after="0" w:line="240" w:lineRule="auto"/>
      </w:pPr>
      <w:r>
        <w:separator/>
      </w:r>
    </w:p>
  </w:footnote>
  <w:footnote w:type="continuationSeparator" w:id="0">
    <w:p w14:paraId="27F3EF6F" w14:textId="77777777" w:rsidR="009A54F3" w:rsidRDefault="009A54F3" w:rsidP="00050773">
      <w:pPr>
        <w:spacing w:after="0" w:line="240" w:lineRule="auto"/>
      </w:pPr>
      <w:r>
        <w:continuationSeparator/>
      </w:r>
    </w:p>
  </w:footnote>
  <w:footnote w:type="continuationNotice" w:id="1">
    <w:p w14:paraId="1A0B8860" w14:textId="77777777" w:rsidR="009A54F3" w:rsidRDefault="009A54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724C7" w14:textId="6F9D4B25" w:rsidR="00050773" w:rsidRPr="00B011FD" w:rsidRDefault="00B011FD">
    <w:pPr>
      <w:pStyle w:val="Header"/>
      <w:rPr>
        <w:rFonts w:asciiTheme="majorBidi" w:hAnsiTheme="majorBidi" w:cstheme="majorBidi"/>
        <w:u w:val="single"/>
      </w:rPr>
    </w:pPr>
    <w:r>
      <w:rPr>
        <w:rFonts w:asciiTheme="majorBidi" w:hAnsiTheme="majorBidi" w:cstheme="majorBidi"/>
        <w:u w:val="single"/>
      </w:rPr>
      <w:tab/>
    </w:r>
    <w:r w:rsidRPr="00B011FD">
      <w:rPr>
        <w:rFonts w:asciiTheme="majorBidi" w:hAnsiTheme="majorBidi" w:cstheme="majorBidi"/>
        <w:u w:val="single"/>
      </w:rPr>
      <w:t>Terenure College Full Fixture List 2024/25</w:t>
    </w:r>
    <w:r w:rsidR="00BA5896">
      <w:rPr>
        <w:rFonts w:asciiTheme="majorBidi" w:hAnsiTheme="majorBidi" w:cstheme="majorBidi"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0612C9"/>
    <w:multiLevelType w:val="hybridMultilevel"/>
    <w:tmpl w:val="98080E8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999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FE8"/>
    <w:rsid w:val="00001A14"/>
    <w:rsid w:val="00050773"/>
    <w:rsid w:val="00083DE8"/>
    <w:rsid w:val="00092DB7"/>
    <w:rsid w:val="000A4F1A"/>
    <w:rsid w:val="000A52EF"/>
    <w:rsid w:val="000A7A30"/>
    <w:rsid w:val="000D0A5B"/>
    <w:rsid w:val="000D20DC"/>
    <w:rsid w:val="000F4806"/>
    <w:rsid w:val="00101245"/>
    <w:rsid w:val="001353C2"/>
    <w:rsid w:val="00154480"/>
    <w:rsid w:val="0016149E"/>
    <w:rsid w:val="00181AA9"/>
    <w:rsid w:val="001D36B0"/>
    <w:rsid w:val="001D5B8F"/>
    <w:rsid w:val="001F1658"/>
    <w:rsid w:val="001F588C"/>
    <w:rsid w:val="00233119"/>
    <w:rsid w:val="00233DE3"/>
    <w:rsid w:val="002478AB"/>
    <w:rsid w:val="002662CE"/>
    <w:rsid w:val="0026771E"/>
    <w:rsid w:val="00284BA7"/>
    <w:rsid w:val="002A2A83"/>
    <w:rsid w:val="002A415C"/>
    <w:rsid w:val="002C7C11"/>
    <w:rsid w:val="002D0FE8"/>
    <w:rsid w:val="003014DE"/>
    <w:rsid w:val="003247F0"/>
    <w:rsid w:val="00334B26"/>
    <w:rsid w:val="003431D8"/>
    <w:rsid w:val="00344DE5"/>
    <w:rsid w:val="00355C69"/>
    <w:rsid w:val="00356BDC"/>
    <w:rsid w:val="0037490B"/>
    <w:rsid w:val="00383949"/>
    <w:rsid w:val="003955F4"/>
    <w:rsid w:val="003A0545"/>
    <w:rsid w:val="0040261D"/>
    <w:rsid w:val="00405A0B"/>
    <w:rsid w:val="00430FC1"/>
    <w:rsid w:val="00432032"/>
    <w:rsid w:val="004417ED"/>
    <w:rsid w:val="004539F9"/>
    <w:rsid w:val="00477230"/>
    <w:rsid w:val="0047750B"/>
    <w:rsid w:val="00481244"/>
    <w:rsid w:val="00490679"/>
    <w:rsid w:val="004B1292"/>
    <w:rsid w:val="004B2496"/>
    <w:rsid w:val="004E18A4"/>
    <w:rsid w:val="004E254B"/>
    <w:rsid w:val="00512E81"/>
    <w:rsid w:val="005163BC"/>
    <w:rsid w:val="005226BE"/>
    <w:rsid w:val="00546465"/>
    <w:rsid w:val="005475A7"/>
    <w:rsid w:val="0057105C"/>
    <w:rsid w:val="00572630"/>
    <w:rsid w:val="00581DDD"/>
    <w:rsid w:val="005B0779"/>
    <w:rsid w:val="005B208B"/>
    <w:rsid w:val="005B7ECC"/>
    <w:rsid w:val="005C20B2"/>
    <w:rsid w:val="005D7E0A"/>
    <w:rsid w:val="005F219C"/>
    <w:rsid w:val="00611C0D"/>
    <w:rsid w:val="0066406E"/>
    <w:rsid w:val="00680F8C"/>
    <w:rsid w:val="00692EE3"/>
    <w:rsid w:val="006A1AE0"/>
    <w:rsid w:val="006C19C5"/>
    <w:rsid w:val="006E7677"/>
    <w:rsid w:val="0078354F"/>
    <w:rsid w:val="0079091D"/>
    <w:rsid w:val="007A566E"/>
    <w:rsid w:val="007C3543"/>
    <w:rsid w:val="00816483"/>
    <w:rsid w:val="008510E3"/>
    <w:rsid w:val="00863AFE"/>
    <w:rsid w:val="00885C57"/>
    <w:rsid w:val="008A5926"/>
    <w:rsid w:val="008E452A"/>
    <w:rsid w:val="008E50FF"/>
    <w:rsid w:val="008F261E"/>
    <w:rsid w:val="00906D39"/>
    <w:rsid w:val="00920F9D"/>
    <w:rsid w:val="00954AAC"/>
    <w:rsid w:val="0097439D"/>
    <w:rsid w:val="00987A30"/>
    <w:rsid w:val="009973A2"/>
    <w:rsid w:val="009A02D2"/>
    <w:rsid w:val="009A54F3"/>
    <w:rsid w:val="009C36E6"/>
    <w:rsid w:val="009F4FF4"/>
    <w:rsid w:val="00A318D2"/>
    <w:rsid w:val="00A32289"/>
    <w:rsid w:val="00A3340B"/>
    <w:rsid w:val="00A34898"/>
    <w:rsid w:val="00A36274"/>
    <w:rsid w:val="00A55B43"/>
    <w:rsid w:val="00A561CF"/>
    <w:rsid w:val="00A67D3A"/>
    <w:rsid w:val="00A73BA7"/>
    <w:rsid w:val="00A83F15"/>
    <w:rsid w:val="00A849E8"/>
    <w:rsid w:val="00AB75D8"/>
    <w:rsid w:val="00AC1F25"/>
    <w:rsid w:val="00AF2396"/>
    <w:rsid w:val="00B011FD"/>
    <w:rsid w:val="00B370D5"/>
    <w:rsid w:val="00B5119B"/>
    <w:rsid w:val="00BA5896"/>
    <w:rsid w:val="00BC1A71"/>
    <w:rsid w:val="00BC6214"/>
    <w:rsid w:val="00BE4E95"/>
    <w:rsid w:val="00C07860"/>
    <w:rsid w:val="00C42175"/>
    <w:rsid w:val="00C50281"/>
    <w:rsid w:val="00C55BD2"/>
    <w:rsid w:val="00C56103"/>
    <w:rsid w:val="00C569E4"/>
    <w:rsid w:val="00C73D03"/>
    <w:rsid w:val="00C84646"/>
    <w:rsid w:val="00C86C3B"/>
    <w:rsid w:val="00CB3FFC"/>
    <w:rsid w:val="00CD590A"/>
    <w:rsid w:val="00CF521C"/>
    <w:rsid w:val="00D16804"/>
    <w:rsid w:val="00D45F91"/>
    <w:rsid w:val="00D80B50"/>
    <w:rsid w:val="00D9094F"/>
    <w:rsid w:val="00DC3819"/>
    <w:rsid w:val="00DD46F7"/>
    <w:rsid w:val="00DE79D4"/>
    <w:rsid w:val="00DF30E9"/>
    <w:rsid w:val="00DF728F"/>
    <w:rsid w:val="00E07767"/>
    <w:rsid w:val="00E16160"/>
    <w:rsid w:val="00E62421"/>
    <w:rsid w:val="00EB3DCE"/>
    <w:rsid w:val="00F2113D"/>
    <w:rsid w:val="00F81EF0"/>
    <w:rsid w:val="00F827D4"/>
    <w:rsid w:val="00FB7BB2"/>
    <w:rsid w:val="00FC3990"/>
    <w:rsid w:val="00FD0321"/>
    <w:rsid w:val="00FF2226"/>
    <w:rsid w:val="10093E9A"/>
    <w:rsid w:val="485E074E"/>
    <w:rsid w:val="4F248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400A5"/>
  <w15:chartTrackingRefBased/>
  <w15:docId w15:val="{2F65D48C-9268-BB45-8F4D-3A627ECD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F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0F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0F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F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0F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0F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0F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0F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0F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F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F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0F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FE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0FE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0F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0F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0F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0F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0F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0F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0F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0F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0F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0F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0F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0FE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0F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0FE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0FE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D0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6">
    <w:name w:val="List Table 2 Accent 6"/>
    <w:basedOn w:val="TableNormal"/>
    <w:uiPriority w:val="47"/>
    <w:rsid w:val="005B208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5B20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">
    <w:name w:val="Grid Table 5 Dark"/>
    <w:basedOn w:val="TableNormal"/>
    <w:uiPriority w:val="50"/>
    <w:rsid w:val="005B20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B20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3">
    <w:name w:val="Grid Table 5 Dark Accent 3"/>
    <w:basedOn w:val="TableNormal"/>
    <w:uiPriority w:val="50"/>
    <w:rsid w:val="005B20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B20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B20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ListTable1Light-Accent6">
    <w:name w:val="List Table 1 Light Accent 6"/>
    <w:basedOn w:val="TableNormal"/>
    <w:uiPriority w:val="46"/>
    <w:rsid w:val="005B20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50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773"/>
  </w:style>
  <w:style w:type="paragraph" w:styleId="Footer">
    <w:name w:val="footer"/>
    <w:basedOn w:val="Normal"/>
    <w:link w:val="FooterChar"/>
    <w:uiPriority w:val="99"/>
    <w:unhideWhenUsed/>
    <w:rsid w:val="00050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773"/>
  </w:style>
  <w:style w:type="paragraph" w:styleId="NoSpacing">
    <w:name w:val="No Spacing"/>
    <w:link w:val="NoSpacingChar"/>
    <w:uiPriority w:val="1"/>
    <w:qFormat/>
    <w:rsid w:val="0023311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33119"/>
    <w:rPr>
      <w:rFonts w:eastAsiaTheme="minorEastAsia"/>
      <w:lang w:val="en-US"/>
    </w:rPr>
  </w:style>
  <w:style w:type="table" w:styleId="ListTable7Colorful-Accent5">
    <w:name w:val="List Table 7 Colorful Accent 5"/>
    <w:basedOn w:val="TableNormal"/>
    <w:uiPriority w:val="52"/>
    <w:rsid w:val="003014D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1Light-Accent5">
    <w:name w:val="List Table 1 Light Accent 5"/>
    <w:basedOn w:val="TableNormal"/>
    <w:uiPriority w:val="46"/>
    <w:rsid w:val="005C20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05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f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Naomhan Rossiter</dc:creator>
  <cp:keywords/>
  <dc:description/>
  <cp:lastModifiedBy>Cian Rodgers</cp:lastModifiedBy>
  <cp:revision>13</cp:revision>
  <cp:lastPrinted>2024-05-21T16:32:00Z</cp:lastPrinted>
  <dcterms:created xsi:type="dcterms:W3CDTF">2024-05-21T16:31:00Z</dcterms:created>
  <dcterms:modified xsi:type="dcterms:W3CDTF">2024-06-10T11:04:00Z</dcterms:modified>
</cp:coreProperties>
</file>